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50" w:rsidRDefault="008D7E1D" w:rsidP="008D7E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 Алексей Кириллович, 12 лет</w:t>
      </w:r>
    </w:p>
    <w:p w:rsidR="00144C3A" w:rsidRDefault="008D7E1D" w:rsidP="008D7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1D">
        <w:rPr>
          <w:rFonts w:ascii="Times New Roman" w:hAnsi="Times New Roman" w:cs="Times New Roman"/>
          <w:b/>
          <w:sz w:val="28"/>
          <w:szCs w:val="28"/>
        </w:rPr>
        <w:t>Мурманская осень</w:t>
      </w:r>
    </w:p>
    <w:p w:rsidR="00E018E5" w:rsidRPr="008D7E1D" w:rsidRDefault="00E018E5" w:rsidP="008D7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144C3A" w:rsidRDefault="00144C3A" w:rsidP="008D7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времени года – зима, весна, лето и осень. Все они по-своему хороши, каждое мы ждем с нетерпением и в каждом есть своя прелесть и очарование. Но, пожалуй, самое яркое, в чем-то волшебное, ежедневно </w:t>
      </w:r>
      <w:r w:rsidR="001412F8">
        <w:rPr>
          <w:rFonts w:ascii="Times New Roman" w:hAnsi="Times New Roman" w:cs="Times New Roman"/>
          <w:sz w:val="28"/>
          <w:szCs w:val="28"/>
        </w:rPr>
        <w:t xml:space="preserve">меняющееся время года – это </w:t>
      </w:r>
      <w:r>
        <w:rPr>
          <w:rFonts w:ascii="Times New Roman" w:hAnsi="Times New Roman" w:cs="Times New Roman"/>
          <w:sz w:val="28"/>
          <w:szCs w:val="28"/>
        </w:rPr>
        <w:t xml:space="preserve"> осень.</w:t>
      </w:r>
    </w:p>
    <w:p w:rsidR="005C668C" w:rsidRDefault="005C668C" w:rsidP="008D7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Мурманск осенью особенно красив. </w:t>
      </w:r>
      <w:r w:rsidR="002E32D3">
        <w:rPr>
          <w:rFonts w:ascii="Times New Roman" w:hAnsi="Times New Roman" w:cs="Times New Roman"/>
          <w:sz w:val="28"/>
          <w:szCs w:val="28"/>
        </w:rPr>
        <w:t xml:space="preserve">Наш суровый, серый, северный город совершенно преображается осенью. Растянувшись вдоль стальных холодных вод Кольского залива с одной стороны и, как будто, бесконечной чередой сопок словно раскрашенных акварельными красками с другой, он </w:t>
      </w:r>
      <w:r w:rsidR="008E1734">
        <w:rPr>
          <w:rFonts w:ascii="Times New Roman" w:hAnsi="Times New Roman" w:cs="Times New Roman"/>
          <w:sz w:val="28"/>
          <w:szCs w:val="28"/>
        </w:rPr>
        <w:t>сияет всеми оттенками золота. Березы и осины вдоль дорог, тротуаров и аллей щедро усыпаны бледно</w:t>
      </w:r>
      <w:r w:rsidR="005A682B">
        <w:rPr>
          <w:rFonts w:ascii="Times New Roman" w:hAnsi="Times New Roman" w:cs="Times New Roman"/>
          <w:sz w:val="28"/>
          <w:szCs w:val="28"/>
        </w:rPr>
        <w:t xml:space="preserve"> -</w:t>
      </w:r>
      <w:r w:rsidR="008E1734">
        <w:rPr>
          <w:rFonts w:ascii="Times New Roman" w:hAnsi="Times New Roman" w:cs="Times New Roman"/>
          <w:sz w:val="28"/>
          <w:szCs w:val="28"/>
        </w:rPr>
        <w:t xml:space="preserve"> желтой, кое-где еще слегка зеленой, янтарной, медной листвой. Стройные рябины не отстают от них, внося красные, бордовые, багряные краски своей листвы</w:t>
      </w:r>
      <w:r w:rsidR="005A682B">
        <w:rPr>
          <w:rFonts w:ascii="Times New Roman" w:hAnsi="Times New Roman" w:cs="Times New Roman"/>
          <w:sz w:val="28"/>
          <w:szCs w:val="28"/>
        </w:rPr>
        <w:t xml:space="preserve"> и ярко-алые – гроздьев ягод</w:t>
      </w:r>
      <w:r w:rsidR="008E1734">
        <w:rPr>
          <w:rFonts w:ascii="Times New Roman" w:hAnsi="Times New Roman" w:cs="Times New Roman"/>
          <w:sz w:val="28"/>
          <w:szCs w:val="28"/>
        </w:rPr>
        <w:t xml:space="preserve"> в общую красоту</w:t>
      </w:r>
      <w:r w:rsidR="005A682B">
        <w:rPr>
          <w:rFonts w:ascii="Times New Roman" w:hAnsi="Times New Roman" w:cs="Times New Roman"/>
          <w:sz w:val="28"/>
          <w:szCs w:val="28"/>
        </w:rPr>
        <w:t xml:space="preserve">. </w:t>
      </w:r>
      <w:r w:rsidR="00522CF8">
        <w:rPr>
          <w:rFonts w:ascii="Times New Roman" w:hAnsi="Times New Roman" w:cs="Times New Roman"/>
          <w:sz w:val="28"/>
          <w:szCs w:val="28"/>
        </w:rPr>
        <w:t xml:space="preserve">Ветер, то налетая резкими порывами, то легонько пробегая по веткам, разносит осенние листья по мурманским улицам и дворам. </w:t>
      </w:r>
      <w:r w:rsidR="00B76250">
        <w:rPr>
          <w:rFonts w:ascii="Times New Roman" w:hAnsi="Times New Roman" w:cs="Times New Roman"/>
          <w:sz w:val="28"/>
          <w:szCs w:val="28"/>
        </w:rPr>
        <w:t>И в холодно-прозрачном, будто стеклянном воздухе</w:t>
      </w:r>
      <w:r w:rsidR="004C2D68">
        <w:rPr>
          <w:rFonts w:ascii="Times New Roman" w:hAnsi="Times New Roman" w:cs="Times New Roman"/>
          <w:sz w:val="28"/>
          <w:szCs w:val="28"/>
        </w:rPr>
        <w:t>, пронизанном янтарными лучами осеннего солнца, то звенит, то тихо перешептывается о чем-то осеннее «золото» природы.</w:t>
      </w:r>
    </w:p>
    <w:p w:rsidR="000C03EE" w:rsidRDefault="000C03EE" w:rsidP="008D7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такая пора в Му</w:t>
      </w:r>
      <w:r w:rsidR="001412F8">
        <w:rPr>
          <w:rFonts w:ascii="Times New Roman" w:hAnsi="Times New Roman" w:cs="Times New Roman"/>
          <w:sz w:val="28"/>
          <w:szCs w:val="28"/>
        </w:rPr>
        <w:t>рманске, к сожалению, длится не</w:t>
      </w:r>
      <w:r>
        <w:rPr>
          <w:rFonts w:ascii="Times New Roman" w:hAnsi="Times New Roman" w:cs="Times New Roman"/>
          <w:sz w:val="28"/>
          <w:szCs w:val="28"/>
        </w:rPr>
        <w:t>долго. Суровый северный ветер, туманы и дожди вскоре смоют теплые осенние краски</w:t>
      </w:r>
      <w:r w:rsidR="00141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будто их и не было, оставив нам сладко-пряные, как ягоды рябины, воспоминания о короткой, но бесконечно яркой мурманской осени.</w:t>
      </w:r>
    </w:p>
    <w:p w:rsidR="000C03EE" w:rsidRDefault="000C03EE" w:rsidP="008D7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буйство тонов и полутонов в природе можно наблюдать, пожалуй, только осенью. Не зря это время года так привлекает поэтов и художников своим исключительным очарованием.</w:t>
      </w:r>
    </w:p>
    <w:p w:rsidR="00E8642B" w:rsidRDefault="00E8642B" w:rsidP="00CF02A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F6138" w:rsidRDefault="008D7E1D" w:rsidP="008D7E1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t xml:space="preserve">                 </w:t>
      </w:r>
      <w:r w:rsidRPr="008D7E1D">
        <w:rPr>
          <w:noProof/>
          <w:lang w:eastAsia="ru-RU"/>
        </w:rPr>
        <w:drawing>
          <wp:inline distT="0" distB="0" distL="0" distR="0">
            <wp:extent cx="4101628" cy="273367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_1891d_f50a3940_-7-X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628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B52" w:rsidRPr="00E8642B">
        <w:fldChar w:fldCharType="begin"/>
      </w:r>
      <w:r w:rsidR="00E8642B" w:rsidRPr="00E8642B">
        <w:instrText xml:space="preserve"> INCLUDEPICTURE "http://itd0.mycdn.me/image?id=632020953088&amp;t=20&amp;plc=WEB&amp;tkn=*vNCzdTnLkHKJr1Yz7lX6jgvIT68" \* MERGEFORMATINET </w:instrText>
      </w:r>
      <w:r w:rsidR="00FC7B52" w:rsidRPr="00E8642B">
        <w:fldChar w:fldCharType="end"/>
      </w:r>
      <w:r w:rsidR="00FC7B52">
        <w:fldChar w:fldCharType="begin"/>
      </w:r>
      <w:r w:rsidR="00E8642B">
        <w:instrText xml:space="preserve"> INCLUDEPICTURE "http://itd0.mycdn.me/image?id=632020953088&amp;t=20&amp;plc=WEB&amp;tkn=*vNCzdTnLkHKJr1Yz7lX6jgvIT68" \* MERGEFORMATINET </w:instrText>
      </w:r>
      <w:r w:rsidR="00FC7B52">
        <w:fldChar w:fldCharType="end"/>
      </w:r>
      <w:r w:rsidR="00FC7B52">
        <w:fldChar w:fldCharType="begin"/>
      </w:r>
      <w:r w:rsidR="00EF6138">
        <w:instrText xml:space="preserve"> INCLUDEPICTURE "http://itd0.mycdn.me/image?id=632020953088&amp;t=20&amp;plc=WEB&amp;tkn=*vNCzdTnLkHKJr1Yz7lX6jgvIT68" \* MERGEFORMATINET </w:instrText>
      </w:r>
      <w:r w:rsidR="00FC7B52">
        <w:fldChar w:fldCharType="end"/>
      </w:r>
      <w:r w:rsidR="00FC7B52">
        <w:fldChar w:fldCharType="begin"/>
      </w:r>
      <w:r w:rsidR="00EF6138">
        <w:instrText xml:space="preserve"> INCLUDEPICTURE "http://itd0.mycdn.me/image?id=632020953088&amp;t=20&amp;plc=WEB&amp;tkn=*vNCzdTnLkHKJr1Yz7lX6jgvIT68" \* MERGEFORMATINET </w:instrText>
      </w:r>
      <w:r w:rsidR="00FC7B52">
        <w:fldChar w:fldCharType="end"/>
      </w:r>
    </w:p>
    <w:sectPr w:rsidR="00EF6138" w:rsidSect="0043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E6B"/>
    <w:rsid w:val="000C03EE"/>
    <w:rsid w:val="001412F8"/>
    <w:rsid w:val="00144C3A"/>
    <w:rsid w:val="002738E3"/>
    <w:rsid w:val="002E32D3"/>
    <w:rsid w:val="00364039"/>
    <w:rsid w:val="00436708"/>
    <w:rsid w:val="004C2D68"/>
    <w:rsid w:val="00522CF8"/>
    <w:rsid w:val="005A682B"/>
    <w:rsid w:val="005C668C"/>
    <w:rsid w:val="008D7E1D"/>
    <w:rsid w:val="008E1734"/>
    <w:rsid w:val="00973850"/>
    <w:rsid w:val="00B26E6B"/>
    <w:rsid w:val="00B76250"/>
    <w:rsid w:val="00CF02AA"/>
    <w:rsid w:val="00CF3CA4"/>
    <w:rsid w:val="00E018E5"/>
    <w:rsid w:val="00E8642B"/>
    <w:rsid w:val="00EF6138"/>
    <w:rsid w:val="00FC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mishka</cp:lastModifiedBy>
  <cp:revision>5</cp:revision>
  <dcterms:created xsi:type="dcterms:W3CDTF">2017-11-03T10:03:00Z</dcterms:created>
  <dcterms:modified xsi:type="dcterms:W3CDTF">2017-11-05T17:58:00Z</dcterms:modified>
</cp:coreProperties>
</file>