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2D" w:rsidRDefault="00B36D2D" w:rsidP="00B36D2D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6D2D" w:rsidRDefault="00B36D2D" w:rsidP="00B36D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«ЦЕНТР РАЗВИТИЯ ТВОРЧЕСТВА «СОЗВЕЗДИЕ»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6D2D" w:rsidRDefault="00B36D2D" w:rsidP="00B36D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D2D" w:rsidRDefault="00B36D2D" w:rsidP="00B36D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D2D" w:rsidRDefault="00B36D2D" w:rsidP="00B36D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D2D" w:rsidRDefault="00B36D2D" w:rsidP="00B36D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D2D" w:rsidRDefault="00B36D2D" w:rsidP="00B36D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D2D" w:rsidRPr="00ED52D1" w:rsidRDefault="00B36D2D" w:rsidP="00B36D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D2D" w:rsidRDefault="00B36D2D" w:rsidP="00B36D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698">
        <w:rPr>
          <w:rFonts w:ascii="Times New Roman" w:hAnsi="Times New Roman" w:cs="Times New Roman"/>
          <w:b/>
          <w:sz w:val="32"/>
          <w:szCs w:val="32"/>
        </w:rPr>
        <w:t>Индивидуальный образовательный маршрут</w:t>
      </w:r>
    </w:p>
    <w:p w:rsidR="00F13C73" w:rsidRPr="00D30698" w:rsidRDefault="00F13C73" w:rsidP="00B36D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Ребенка с ОВЗ</w:t>
      </w:r>
    </w:p>
    <w:p w:rsidR="00B36D2D" w:rsidRPr="00D30698" w:rsidRDefault="00B36D2D" w:rsidP="00B36D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6D2D" w:rsidRPr="00D30698" w:rsidRDefault="00B36D2D" w:rsidP="00B36D2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201</w:t>
      </w:r>
      <w:r w:rsidRPr="004C3B9D">
        <w:rPr>
          <w:rFonts w:ascii="Times New Roman" w:hAnsi="Times New Roman" w:cs="Times New Roman"/>
          <w:b/>
          <w:bCs/>
          <w:color w:val="000000"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/2019</w:t>
      </w:r>
      <w:r w:rsidRPr="00D3069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:rsidR="00B36D2D" w:rsidRDefault="00B36D2D" w:rsidP="00B36D2D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B36D2D" w:rsidRDefault="00B36D2D" w:rsidP="00B36D2D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B36D2D" w:rsidRDefault="00B36D2D" w:rsidP="00B36D2D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B36D2D" w:rsidRDefault="00B36D2D" w:rsidP="00B36D2D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B36D2D" w:rsidRDefault="00B36D2D" w:rsidP="00B36D2D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B36D2D" w:rsidRDefault="00B36D2D" w:rsidP="00B36D2D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</w:t>
      </w:r>
      <w:r w:rsidRPr="00437A38">
        <w:rPr>
          <w:rFonts w:ascii="Times New Roman" w:hAnsi="Times New Roman" w:cs="Times New Roman"/>
        </w:rPr>
        <w:t>Выполнила:</w:t>
      </w:r>
      <w:r>
        <w:rPr>
          <w:rFonts w:ascii="Times New Roman" w:hAnsi="Times New Roman" w:cs="Times New Roman"/>
        </w:rPr>
        <w:t xml:space="preserve"> </w:t>
      </w:r>
      <w:r w:rsidRPr="00437A38">
        <w:rPr>
          <w:rFonts w:ascii="Times New Roman" w:hAnsi="Times New Roman" w:cs="Times New Roman"/>
        </w:rPr>
        <w:t>Чабанова Марина Павловна</w:t>
      </w:r>
      <w:r>
        <w:rPr>
          <w:rFonts w:ascii="Times New Roman" w:hAnsi="Times New Roman" w:cs="Times New Roman"/>
        </w:rPr>
        <w:t>,</w:t>
      </w:r>
    </w:p>
    <w:p w:rsidR="00B36D2D" w:rsidRPr="00437A38" w:rsidRDefault="00B36D2D" w:rsidP="00B36D2D">
      <w:pPr>
        <w:pStyle w:val="a3"/>
        <w:rPr>
          <w:rFonts w:ascii="Times New Roman" w:hAnsi="Times New Roman" w:cs="Times New Roman"/>
        </w:rPr>
      </w:pPr>
      <w:r w:rsidRPr="00437A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37A38">
        <w:rPr>
          <w:rFonts w:ascii="Times New Roman" w:hAnsi="Times New Roman" w:cs="Times New Roman"/>
        </w:rPr>
        <w:t>педагог дополнительного образования</w:t>
      </w:r>
    </w:p>
    <w:p w:rsidR="00B36D2D" w:rsidRDefault="00B36D2D" w:rsidP="00B36D2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6D2D" w:rsidRDefault="00B36D2D" w:rsidP="00B36D2D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B36D2D" w:rsidRDefault="00B36D2D" w:rsidP="00B36D2D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B36D2D" w:rsidRPr="00B36D2D" w:rsidRDefault="00B36D2D" w:rsidP="00B36D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Надым, 201</w:t>
      </w:r>
      <w:r w:rsidRPr="00B36D2D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36D2D" w:rsidRPr="00E72862" w:rsidRDefault="00B36D2D" w:rsidP="00B36D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D2D" w:rsidRPr="006D7D6E" w:rsidRDefault="00B36D2D" w:rsidP="00B36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6E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</w:t>
      </w:r>
    </w:p>
    <w:p w:rsidR="00B36D2D" w:rsidRPr="006D7D6E" w:rsidRDefault="00B36D2D" w:rsidP="00B36D2D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D7D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учащегося по адаптированной дополнительной общеобразовательной общеразвивающей программе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Пробуждение творчества</w:t>
      </w:r>
      <w:r w:rsidRPr="006D7D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B36D2D" w:rsidRDefault="00B36D2D" w:rsidP="00B36D2D">
      <w:pPr>
        <w:pStyle w:val="a3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proofErr w:type="spellStart"/>
      <w:r w:rsidRPr="006D7D6E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Ступака</w:t>
      </w:r>
      <w:proofErr w:type="spellEnd"/>
      <w:r w:rsidRPr="006D7D6E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Николая</w:t>
      </w:r>
    </w:p>
    <w:p w:rsidR="00B36D2D" w:rsidRDefault="00B36D2D" w:rsidP="00B36D2D">
      <w:pPr>
        <w:pStyle w:val="a3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B36D2D" w:rsidRPr="006D7D6E" w:rsidRDefault="00B36D2D" w:rsidP="00B36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Общая характеристика</w:t>
      </w:r>
    </w:p>
    <w:p w:rsidR="00B36D2D" w:rsidRDefault="00B36D2D" w:rsidP="00B36D2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Николай</w:t>
      </w:r>
    </w:p>
    <w:p w:rsidR="00B36D2D" w:rsidRDefault="00B36D2D" w:rsidP="00B36D2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14.06.2005    </w:t>
      </w:r>
    </w:p>
    <w:p w:rsidR="00B36D2D" w:rsidRDefault="00B36D2D" w:rsidP="00B36D2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телефоны 53-45-48</w:t>
      </w:r>
    </w:p>
    <w:p w:rsidR="00B36D2D" w:rsidRDefault="00B36D2D" w:rsidP="00B36D2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Категория «ребёнок - инвалид» установлена до 15.06.2023</w:t>
      </w:r>
    </w:p>
    <w:p w:rsidR="00B36D2D" w:rsidRDefault="00B36D2D" w:rsidP="00B36D2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матери: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Филипповна </w:t>
      </w:r>
    </w:p>
    <w:p w:rsidR="00B36D2D" w:rsidRDefault="00B36D2D" w:rsidP="00B36D2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отца: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  Викторович     </w:t>
      </w:r>
    </w:p>
    <w:p w:rsidR="00B36D2D" w:rsidRDefault="00B36D2D" w:rsidP="00B36D2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жительства родителей: г. Надым,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Строителей 3, кв. 78 </w:t>
      </w:r>
    </w:p>
    <w:p w:rsidR="00B36D2D" w:rsidRPr="009442D9" w:rsidRDefault="00B36D2D" w:rsidP="00B36D2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2D9">
        <w:rPr>
          <w:rFonts w:ascii="Times New Roman" w:eastAsia="Times New Roman" w:hAnsi="Times New Roman" w:cs="Times New Roman"/>
          <w:sz w:val="24"/>
          <w:szCs w:val="24"/>
        </w:rPr>
        <w:t>Организация коррекционно-развивающей работы</w:t>
      </w:r>
      <w:r w:rsidRPr="00EA67E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9442D9">
        <w:rPr>
          <w:rFonts w:ascii="Times New Roman" w:eastAsia="Times New Roman" w:hAnsi="Times New Roman" w:cs="Times New Roman"/>
          <w:sz w:val="24"/>
          <w:szCs w:val="24"/>
          <w:u w:val="single"/>
        </w:rPr>
        <w:t>обучается с 10.09.201</w:t>
      </w:r>
      <w:r w:rsidR="001146CF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</w:p>
    <w:p w:rsidR="00B36D2D" w:rsidRPr="00EA67E2" w:rsidRDefault="00B36D2D" w:rsidP="00B36D2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врачебной комиссии ГБУЗ ЯНАО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Нады</w:t>
      </w:r>
      <w:r w:rsidR="001146CF">
        <w:rPr>
          <w:rFonts w:ascii="Times New Roman" w:eastAsia="Times New Roman" w:hAnsi="Times New Roman" w:cs="Times New Roman"/>
          <w:sz w:val="24"/>
          <w:szCs w:val="24"/>
        </w:rPr>
        <w:t>мская</w:t>
      </w:r>
      <w:proofErr w:type="spellEnd"/>
      <w:r w:rsidR="001146CF">
        <w:rPr>
          <w:rFonts w:ascii="Times New Roman" w:eastAsia="Times New Roman" w:hAnsi="Times New Roman" w:cs="Times New Roman"/>
          <w:sz w:val="24"/>
          <w:szCs w:val="24"/>
        </w:rPr>
        <w:t xml:space="preserve"> ЦРБ № вк2980 от 15.05.2018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г. Перевод ребенка на индивидуальное обучение.</w:t>
      </w:r>
    </w:p>
    <w:p w:rsidR="00B36D2D" w:rsidRPr="00E72862" w:rsidRDefault="00B36D2D" w:rsidP="00B36D2D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36D2D" w:rsidRDefault="00B36D2D" w:rsidP="00B36D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B64">
        <w:rPr>
          <w:rFonts w:ascii="Times New Roman" w:eastAsia="Calibri" w:hAnsi="Times New Roman" w:cs="Times New Roman"/>
          <w:b/>
          <w:sz w:val="24"/>
          <w:szCs w:val="24"/>
        </w:rPr>
        <w:t>Краткая психолого-педагогическая характеристика:</w:t>
      </w:r>
      <w:r w:rsidRPr="00496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4948">
        <w:rPr>
          <w:rFonts w:ascii="Times New Roman" w:hAnsi="Times New Roman" w:cs="Times New Roman"/>
          <w:sz w:val="24"/>
          <w:szCs w:val="24"/>
        </w:rPr>
        <w:t>Ступак</w:t>
      </w:r>
      <w:proofErr w:type="spellEnd"/>
      <w:r w:rsidRPr="00F24948">
        <w:rPr>
          <w:rFonts w:ascii="Times New Roman" w:hAnsi="Times New Roman" w:cs="Times New Roman"/>
          <w:sz w:val="24"/>
          <w:szCs w:val="24"/>
        </w:rPr>
        <w:t xml:space="preserve"> Николай обучается по адаптированной дополнительной общеобразовательной общеразвивающей программе «Пробуждение творчества».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D2D" w:rsidRDefault="00B36D2D" w:rsidP="00B36D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249">
        <w:rPr>
          <w:rFonts w:ascii="Times New Roman" w:hAnsi="Times New Roman" w:cs="Times New Roman"/>
          <w:sz w:val="24"/>
          <w:szCs w:val="24"/>
          <w:u w:val="single"/>
        </w:rPr>
        <w:t>Познавательная сфера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F24948">
        <w:rPr>
          <w:rFonts w:ascii="Times New Roman" w:hAnsi="Times New Roman" w:cs="Times New Roman"/>
          <w:sz w:val="24"/>
          <w:szCs w:val="24"/>
        </w:rPr>
        <w:t>ебенок с низким познавательным интересом к окружающему миру.  У ребенка ослаблено здоровье, снижен уровень физического развития.</w:t>
      </w:r>
      <w:r>
        <w:rPr>
          <w:rFonts w:ascii="Times New Roman" w:hAnsi="Times New Roman" w:cs="Times New Roman"/>
          <w:sz w:val="24"/>
          <w:szCs w:val="24"/>
        </w:rPr>
        <w:t xml:space="preserve"> Память носит механический, кратковременный характер. Сохранность знаний слабая. Запас сведений и представлений ограничен. Предметные представления недостаточны по возрасту. Представления об окружающем мире сужены. Запоминание учебного материала даётся с большим трудом. Учащийся не умеет логически мыслить, анализировать. </w:t>
      </w:r>
      <w:r w:rsidRPr="00F24948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4948">
        <w:rPr>
          <w:rFonts w:ascii="Times New Roman" w:hAnsi="Times New Roman" w:cs="Times New Roman"/>
          <w:sz w:val="24"/>
          <w:szCs w:val="24"/>
        </w:rPr>
        <w:t xml:space="preserve"> умения и навыки сформированы недостаточно. Проявляется отставание в развитии общей и мелкой моторики. Не регулирует силу нажима на карандаш, затрудняется при пользовании ножницами. Навыки самообслуживания сформированы</w:t>
      </w:r>
      <w:r>
        <w:rPr>
          <w:rFonts w:ascii="Times New Roman" w:hAnsi="Times New Roman" w:cs="Times New Roman"/>
          <w:sz w:val="24"/>
          <w:szCs w:val="24"/>
        </w:rPr>
        <w:t xml:space="preserve"> слабо</w:t>
      </w:r>
      <w:r w:rsidRPr="00F24948">
        <w:rPr>
          <w:rFonts w:ascii="Times New Roman" w:hAnsi="Times New Roman" w:cs="Times New Roman"/>
          <w:sz w:val="24"/>
          <w:szCs w:val="24"/>
        </w:rPr>
        <w:t>. Снижен интерес к игре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D2D" w:rsidRPr="00BE6E2E" w:rsidRDefault="00B36D2D" w:rsidP="00B36D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249">
        <w:rPr>
          <w:rFonts w:ascii="Times New Roman" w:hAnsi="Times New Roman" w:cs="Times New Roman"/>
          <w:sz w:val="24"/>
          <w:szCs w:val="24"/>
          <w:u w:val="single"/>
        </w:rPr>
        <w:t>Поведенческая сфера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BE6E2E">
        <w:rPr>
          <w:rFonts w:ascii="Times New Roman" w:hAnsi="Times New Roman" w:cs="Times New Roman"/>
          <w:sz w:val="24"/>
          <w:szCs w:val="24"/>
        </w:rPr>
        <w:t>чень низкая социальная ориентировка. Мальчик забывает, где и что из вещей у него находится. Не может самостоятельно следить за своим внешним видом, соблюдать личную гигиену, частично владеет навыками самообслуживания, которые недостаточно автоматизированы.</w:t>
      </w:r>
    </w:p>
    <w:p w:rsidR="00B36D2D" w:rsidRPr="00EB182D" w:rsidRDefault="00B36D2D" w:rsidP="00B36D2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82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EB182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496B64">
        <w:rPr>
          <w:rFonts w:ascii="Times New Roman" w:eastAsia="Times New Roman" w:hAnsi="Times New Roman" w:cs="Times New Roman"/>
          <w:sz w:val="24"/>
          <w:szCs w:val="24"/>
        </w:rPr>
        <w:t> создание оптимальных психолого-педагогических условий для гармоничного развития ребенка и максимальн</w:t>
      </w:r>
      <w:r>
        <w:rPr>
          <w:rFonts w:ascii="Times New Roman" w:eastAsia="Times New Roman" w:hAnsi="Times New Roman" w:cs="Times New Roman"/>
          <w:sz w:val="24"/>
          <w:szCs w:val="24"/>
        </w:rPr>
        <w:t>ой реализации</w:t>
      </w:r>
      <w:r w:rsidRPr="00496B64">
        <w:rPr>
          <w:rFonts w:ascii="Times New Roman" w:eastAsia="Times New Roman" w:hAnsi="Times New Roman" w:cs="Times New Roman"/>
          <w:sz w:val="24"/>
          <w:szCs w:val="24"/>
        </w:rPr>
        <w:t xml:space="preserve"> его ресурсных возможностей в процессе обучения и воспитания.</w:t>
      </w:r>
    </w:p>
    <w:p w:rsidR="00B36D2D" w:rsidRPr="00E72862" w:rsidRDefault="00B36D2D" w:rsidP="00B36D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86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6D2D" w:rsidRDefault="00B36D2D" w:rsidP="00B36D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48">
        <w:rPr>
          <w:rFonts w:ascii="Times New Roman" w:hAnsi="Times New Roman" w:cs="Times New Roman"/>
          <w:sz w:val="24"/>
          <w:szCs w:val="24"/>
        </w:rPr>
        <w:t xml:space="preserve">- создание условий для освоения ребёнком </w:t>
      </w:r>
      <w:r>
        <w:rPr>
          <w:rFonts w:ascii="Times New Roman" w:hAnsi="Times New Roman" w:cs="Times New Roman"/>
          <w:sz w:val="24"/>
          <w:szCs w:val="24"/>
        </w:rPr>
        <w:t>адаптированной дополнительной общеразвивающей программы;</w:t>
      </w:r>
    </w:p>
    <w:p w:rsidR="00B36D2D" w:rsidRPr="00F24948" w:rsidRDefault="00B36D2D" w:rsidP="00B36D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24948">
        <w:rPr>
          <w:rFonts w:ascii="Times New Roman" w:hAnsi="Times New Roman" w:cs="Times New Roman"/>
          <w:sz w:val="24"/>
          <w:szCs w:val="24"/>
        </w:rPr>
        <w:t>ыявление особых образовательных потребностей ребёнка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6D2D" w:rsidRDefault="00B36D2D" w:rsidP="00B36D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48">
        <w:rPr>
          <w:rFonts w:ascii="Times New Roman" w:hAnsi="Times New Roman" w:cs="Times New Roman"/>
          <w:sz w:val="24"/>
          <w:szCs w:val="24"/>
        </w:rPr>
        <w:t xml:space="preserve">- осуществление индивидуально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948">
        <w:rPr>
          <w:rFonts w:ascii="Times New Roman" w:hAnsi="Times New Roman" w:cs="Times New Roman"/>
          <w:sz w:val="24"/>
          <w:szCs w:val="24"/>
        </w:rPr>
        <w:t>ориентированной педагогической помощи ребёнку с ограниченными возможностями здоровья с учётом особенностей развития и индивидуальных возможностей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6D2D" w:rsidRPr="00F24948" w:rsidRDefault="00B36D2D" w:rsidP="00B36D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48">
        <w:rPr>
          <w:rFonts w:ascii="Times New Roman" w:hAnsi="Times New Roman" w:cs="Times New Roman"/>
          <w:sz w:val="24"/>
          <w:szCs w:val="24"/>
        </w:rPr>
        <w:lastRenderedPageBreak/>
        <w:t>- повыш</w:t>
      </w:r>
      <w:r>
        <w:rPr>
          <w:rFonts w:ascii="Times New Roman" w:hAnsi="Times New Roman" w:cs="Times New Roman"/>
          <w:sz w:val="24"/>
          <w:szCs w:val="24"/>
        </w:rPr>
        <w:t>ение уровня</w:t>
      </w:r>
      <w:r w:rsidRPr="00F24948">
        <w:rPr>
          <w:rFonts w:ascii="Times New Roman" w:hAnsi="Times New Roman" w:cs="Times New Roman"/>
          <w:sz w:val="24"/>
          <w:szCs w:val="24"/>
        </w:rPr>
        <w:t xml:space="preserve"> общего сенсорного, интеллектуального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6D2D" w:rsidRPr="00F24948" w:rsidRDefault="00B36D2D" w:rsidP="00B36D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48">
        <w:rPr>
          <w:rFonts w:ascii="Times New Roman" w:hAnsi="Times New Roman" w:cs="Times New Roman"/>
          <w:sz w:val="24"/>
          <w:szCs w:val="24"/>
        </w:rPr>
        <w:t>- корректиров</w:t>
      </w:r>
      <w:r>
        <w:rPr>
          <w:rFonts w:ascii="Times New Roman" w:hAnsi="Times New Roman" w:cs="Times New Roman"/>
          <w:sz w:val="24"/>
          <w:szCs w:val="24"/>
        </w:rPr>
        <w:t>ка зрительно-моторных, оптико-пространственных нарушений</w:t>
      </w:r>
      <w:r w:rsidRPr="00F24948">
        <w:rPr>
          <w:rFonts w:ascii="Times New Roman" w:hAnsi="Times New Roman" w:cs="Times New Roman"/>
          <w:sz w:val="24"/>
          <w:szCs w:val="24"/>
        </w:rPr>
        <w:t>, 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24948">
        <w:rPr>
          <w:rFonts w:ascii="Times New Roman" w:hAnsi="Times New Roman" w:cs="Times New Roman"/>
          <w:sz w:val="24"/>
          <w:szCs w:val="24"/>
        </w:rPr>
        <w:t xml:space="preserve"> и мелк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4948">
        <w:rPr>
          <w:rFonts w:ascii="Times New Roman" w:hAnsi="Times New Roman" w:cs="Times New Roman"/>
          <w:sz w:val="24"/>
          <w:szCs w:val="24"/>
        </w:rPr>
        <w:t xml:space="preserve"> моторики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6D2D" w:rsidRDefault="00B36D2D" w:rsidP="00B36D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F24948">
        <w:rPr>
          <w:rFonts w:ascii="Times New Roman" w:hAnsi="Times New Roman" w:cs="Times New Roman"/>
          <w:sz w:val="24"/>
          <w:szCs w:val="24"/>
        </w:rPr>
        <w:t xml:space="preserve"> у учащегося положительной оценки себя и своих способностей</w:t>
      </w:r>
    </w:p>
    <w:p w:rsidR="00B36D2D" w:rsidRPr="00FA0B66" w:rsidRDefault="00B36D2D" w:rsidP="00B36D2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6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образовательный маршрут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</w:t>
      </w:r>
      <w:r>
        <w:rPr>
          <w:rFonts w:ascii="Times New Roman" w:eastAsia="Times New Roman" w:hAnsi="Times New Roman" w:cs="Times New Roman"/>
          <w:sz w:val="24"/>
          <w:szCs w:val="24"/>
        </w:rPr>
        <w:t>планируе</w:t>
      </w:r>
      <w:r w:rsidRPr="00FA0B66">
        <w:rPr>
          <w:rFonts w:ascii="Times New Roman" w:eastAsia="Times New Roman" w:hAnsi="Times New Roman" w:cs="Times New Roman"/>
          <w:sz w:val="24"/>
          <w:szCs w:val="24"/>
        </w:rPr>
        <w:t>тся на основе диагностики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педагога-психолога</w:t>
      </w:r>
      <w:r w:rsidRPr="00FA0B66">
        <w:rPr>
          <w:rFonts w:ascii="Times New Roman" w:eastAsia="Times New Roman" w:hAnsi="Times New Roman" w:cs="Times New Roman"/>
          <w:sz w:val="24"/>
          <w:szCs w:val="24"/>
        </w:rPr>
        <w:t xml:space="preserve"> и наблюдений </w:t>
      </w:r>
      <w:r w:rsidRPr="009152D7">
        <w:rPr>
          <w:rFonts w:ascii="Times New Roman" w:eastAsia="Times New Roman" w:hAnsi="Times New Roman" w:cs="Times New Roman"/>
          <w:sz w:val="24"/>
          <w:szCs w:val="24"/>
        </w:rPr>
        <w:t>педагога дополнительного образования</w:t>
      </w:r>
      <w:r w:rsidRPr="00FA0B66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 через </w:t>
      </w:r>
      <w:r>
        <w:rPr>
          <w:rFonts w:ascii="Times New Roman" w:eastAsia="Times New Roman" w:hAnsi="Times New Roman" w:cs="Times New Roman"/>
          <w:sz w:val="24"/>
          <w:szCs w:val="24"/>
        </w:rPr>
        <w:t>учебные занятия по адаптированной дополнительной</w:t>
      </w:r>
      <w:r w:rsidRPr="00FA0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программе «Познание творчества».</w:t>
      </w:r>
    </w:p>
    <w:p w:rsidR="00B36D2D" w:rsidRDefault="00B36D2D" w:rsidP="00B36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1417"/>
        <w:gridCol w:w="3651"/>
      </w:tblGrid>
      <w:tr w:rsidR="00B36D2D" w:rsidTr="00501CDD">
        <w:trPr>
          <w:trHeight w:val="780"/>
        </w:trPr>
        <w:tc>
          <w:tcPr>
            <w:tcW w:w="560" w:type="dxa"/>
          </w:tcPr>
          <w:p w:rsidR="00B36D2D" w:rsidRPr="00E067E5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E067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E067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E067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3943" w:type="dxa"/>
          </w:tcPr>
          <w:p w:rsidR="00B36D2D" w:rsidRPr="00E067E5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7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Использованная методика</w:t>
            </w:r>
          </w:p>
        </w:tc>
        <w:tc>
          <w:tcPr>
            <w:tcW w:w="1417" w:type="dxa"/>
          </w:tcPr>
          <w:p w:rsidR="00B36D2D" w:rsidRPr="00E067E5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7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Сроки </w:t>
            </w:r>
          </w:p>
        </w:tc>
        <w:tc>
          <w:tcPr>
            <w:tcW w:w="3651" w:type="dxa"/>
          </w:tcPr>
          <w:p w:rsidR="00B36D2D" w:rsidRPr="00E067E5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7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B36D2D" w:rsidTr="00501CDD">
        <w:trPr>
          <w:trHeight w:val="330"/>
        </w:trPr>
        <w:tc>
          <w:tcPr>
            <w:tcW w:w="9571" w:type="dxa"/>
            <w:gridSpan w:val="4"/>
          </w:tcPr>
          <w:p w:rsidR="00B36D2D" w:rsidRPr="00E067E5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                  1 этап. Целевой</w:t>
            </w:r>
          </w:p>
        </w:tc>
      </w:tr>
      <w:tr w:rsidR="00B36D2D" w:rsidTr="00501CDD">
        <w:trPr>
          <w:trHeight w:val="750"/>
        </w:trPr>
        <w:tc>
          <w:tcPr>
            <w:tcW w:w="560" w:type="dxa"/>
          </w:tcPr>
          <w:p w:rsidR="00B36D2D" w:rsidRPr="00804413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4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B36D2D" w:rsidRPr="00503A26" w:rsidRDefault="00B36D2D" w:rsidP="00501CD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03A26">
              <w:rPr>
                <w:rFonts w:ascii="Times New Roman" w:hAnsi="Times New Roman" w:cs="Times New Roman"/>
                <w:b/>
              </w:rPr>
              <w:t>Проведение стартовой диагностики</w:t>
            </w:r>
          </w:p>
          <w:p w:rsidR="00B36D2D" w:rsidRPr="00503A26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A26">
              <w:rPr>
                <w:rFonts w:ascii="Times New Roman" w:hAnsi="Times New Roman" w:cs="Times New Roman"/>
                <w:sz w:val="24"/>
                <w:szCs w:val="24"/>
              </w:rPr>
              <w:t>Цель: выявление способностей учащегося</w:t>
            </w:r>
          </w:p>
        </w:tc>
        <w:tc>
          <w:tcPr>
            <w:tcW w:w="1417" w:type="dxa"/>
          </w:tcPr>
          <w:p w:rsidR="00B36D2D" w:rsidRPr="00681E09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1E09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  <w:tc>
          <w:tcPr>
            <w:tcW w:w="3651" w:type="dxa"/>
          </w:tcPr>
          <w:p w:rsidR="00B36D2D" w:rsidRPr="00E067E5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5">
              <w:rPr>
                <w:rFonts w:ascii="Times New Roman" w:hAnsi="Times New Roman" w:cs="Times New Roman"/>
                <w:sz w:val="24"/>
                <w:szCs w:val="24"/>
              </w:rPr>
              <w:t xml:space="preserve">Чабанова М.П. – педагог дополнительного образования; </w:t>
            </w:r>
          </w:p>
          <w:p w:rsidR="00B36D2D" w:rsidRPr="00681E09" w:rsidRDefault="00B36D2D" w:rsidP="00501CDD">
            <w:pPr>
              <w:pStyle w:val="a3"/>
              <w:rPr>
                <w:highlight w:val="yellow"/>
              </w:rPr>
            </w:pPr>
            <w:proofErr w:type="spellStart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 xml:space="preserve"> М.П. – педагог-психолог</w:t>
            </w:r>
          </w:p>
        </w:tc>
      </w:tr>
      <w:tr w:rsidR="00B36D2D" w:rsidTr="00501CDD">
        <w:trPr>
          <w:trHeight w:val="345"/>
        </w:trPr>
        <w:tc>
          <w:tcPr>
            <w:tcW w:w="560" w:type="dxa"/>
          </w:tcPr>
          <w:p w:rsidR="00B36D2D" w:rsidRPr="00804413" w:rsidRDefault="00B36D2D" w:rsidP="00501CD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B36D2D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цели учащегося:</w:t>
            </w:r>
          </w:p>
          <w:p w:rsidR="00B36D2D" w:rsidRPr="00804413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32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учебного материала</w:t>
            </w:r>
          </w:p>
        </w:tc>
        <w:tc>
          <w:tcPr>
            <w:tcW w:w="1417" w:type="dxa"/>
          </w:tcPr>
          <w:p w:rsidR="00B36D2D" w:rsidRPr="00681E09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E09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  <w:tc>
          <w:tcPr>
            <w:tcW w:w="3651" w:type="dxa"/>
          </w:tcPr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B36D2D" w:rsidRPr="00E067E5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D" w:rsidTr="00501CDD">
        <w:trPr>
          <w:trHeight w:val="1787"/>
        </w:trPr>
        <w:tc>
          <w:tcPr>
            <w:tcW w:w="560" w:type="dxa"/>
          </w:tcPr>
          <w:p w:rsidR="00B36D2D" w:rsidRPr="00804413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3" w:type="dxa"/>
          </w:tcPr>
          <w:p w:rsidR="00B36D2D" w:rsidRPr="00804413" w:rsidRDefault="00B36D2D" w:rsidP="00501CD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067E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учителем: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</w:t>
            </w:r>
            <w:r w:rsidRPr="00804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успешному освоению ребёнком адаптированной дополнительной общеобразовательной общеразвивающей программы и успешной адаптации в социуме.</w:t>
            </w:r>
          </w:p>
        </w:tc>
        <w:tc>
          <w:tcPr>
            <w:tcW w:w="1417" w:type="dxa"/>
          </w:tcPr>
          <w:p w:rsidR="00B36D2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Arial" w:eastAsia="Times New Roman" w:hAnsi="Arial" w:cs="Arial"/>
                <w:sz w:val="21"/>
                <w:szCs w:val="21"/>
                <w:highlight w:val="yellow"/>
              </w:rPr>
            </w:pPr>
            <w:r w:rsidRPr="00681E09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  <w:tc>
          <w:tcPr>
            <w:tcW w:w="3651" w:type="dxa"/>
          </w:tcPr>
          <w:p w:rsidR="00B36D2D" w:rsidRPr="00E067E5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5">
              <w:rPr>
                <w:rFonts w:ascii="Times New Roman" w:hAnsi="Times New Roman" w:cs="Times New Roman"/>
                <w:sz w:val="24"/>
                <w:szCs w:val="24"/>
              </w:rPr>
              <w:t xml:space="preserve">Чабанова М.П. – педагог дополнительного образования </w:t>
            </w:r>
          </w:p>
        </w:tc>
      </w:tr>
      <w:tr w:rsidR="00B36D2D" w:rsidTr="00501CDD">
        <w:tc>
          <w:tcPr>
            <w:tcW w:w="9571" w:type="dxa"/>
            <w:gridSpan w:val="4"/>
          </w:tcPr>
          <w:p w:rsidR="00B36D2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Arial" w:eastAsia="Times New Roman" w:hAnsi="Arial" w:cs="Arial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FA0B66">
              <w:rPr>
                <w:rFonts w:ascii="Times New Roman" w:eastAsia="Times New Roman" w:hAnsi="Times New Roman"/>
                <w:b/>
                <w:sz w:val="24"/>
                <w:szCs w:val="24"/>
              </w:rPr>
              <w:t>2 этап. Содержательный</w:t>
            </w:r>
          </w:p>
        </w:tc>
      </w:tr>
      <w:tr w:rsidR="00B36D2D" w:rsidTr="00501CDD">
        <w:tc>
          <w:tcPr>
            <w:tcW w:w="560" w:type="dxa"/>
          </w:tcPr>
          <w:p w:rsidR="00B36D2D" w:rsidRPr="0057773A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77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B36D2D" w:rsidRPr="00804413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44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индивидуального маршрута ребенка ОВЗ</w:t>
            </w:r>
          </w:p>
        </w:tc>
        <w:tc>
          <w:tcPr>
            <w:tcW w:w="1417" w:type="dxa"/>
          </w:tcPr>
          <w:p w:rsidR="00B36D2D" w:rsidRPr="00804413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651" w:type="dxa"/>
          </w:tcPr>
          <w:p w:rsidR="00B36D2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Arial" w:eastAsia="Times New Roman" w:hAnsi="Arial" w:cs="Arial"/>
                <w:sz w:val="21"/>
                <w:szCs w:val="21"/>
                <w:highlight w:val="yellow"/>
              </w:rPr>
            </w:pPr>
            <w:r w:rsidRPr="00E067E5">
              <w:rPr>
                <w:rFonts w:ascii="Times New Roman" w:hAnsi="Times New Roman" w:cs="Times New Roman"/>
                <w:sz w:val="24"/>
                <w:szCs w:val="24"/>
              </w:rPr>
              <w:t>Чабанова М.П. – педагог дополнительного образования</w:t>
            </w:r>
          </w:p>
        </w:tc>
      </w:tr>
      <w:tr w:rsidR="00B36D2D" w:rsidTr="00501CDD">
        <w:tc>
          <w:tcPr>
            <w:tcW w:w="560" w:type="dxa"/>
          </w:tcPr>
          <w:p w:rsidR="00B36D2D" w:rsidRPr="0057773A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77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B36D2D" w:rsidRPr="00804413" w:rsidRDefault="00B36D2D" w:rsidP="00501CDD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с родителями. </w:t>
            </w:r>
          </w:p>
          <w:p w:rsidR="00B36D2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Arial" w:eastAsia="Times New Roman" w:hAnsi="Arial" w:cs="Arial"/>
                <w:sz w:val="21"/>
                <w:szCs w:val="21"/>
                <w:highlight w:val="yellow"/>
              </w:rPr>
            </w:pPr>
            <w:r w:rsidRPr="00804413">
              <w:rPr>
                <w:rFonts w:ascii="Times New Roman" w:eastAsia="Times New Roman" w:hAnsi="Times New Roman"/>
                <w:sz w:val="24"/>
                <w:szCs w:val="24"/>
              </w:rPr>
              <w:t>Цель: учет социального заказа родителей.</w:t>
            </w:r>
          </w:p>
        </w:tc>
        <w:tc>
          <w:tcPr>
            <w:tcW w:w="1417" w:type="dxa"/>
          </w:tcPr>
          <w:p w:rsidR="00B36D2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Arial" w:eastAsia="Times New Roman" w:hAnsi="Arial" w:cs="Arial"/>
                <w:sz w:val="21"/>
                <w:szCs w:val="21"/>
                <w:highlight w:val="yellow"/>
              </w:rPr>
            </w:pPr>
            <w:r w:rsidRPr="0080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651" w:type="dxa"/>
          </w:tcPr>
          <w:p w:rsidR="00B36D2D" w:rsidRPr="00E067E5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5">
              <w:rPr>
                <w:rFonts w:ascii="Times New Roman" w:hAnsi="Times New Roman" w:cs="Times New Roman"/>
                <w:sz w:val="24"/>
                <w:szCs w:val="24"/>
              </w:rPr>
              <w:t xml:space="preserve">Чабанова М.П. – педагог дополнительного образования; </w:t>
            </w:r>
          </w:p>
          <w:p w:rsidR="00B36D2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Arial" w:eastAsia="Times New Roman" w:hAnsi="Arial" w:cs="Arial"/>
                <w:sz w:val="21"/>
                <w:szCs w:val="21"/>
                <w:highlight w:val="yellow"/>
              </w:rPr>
            </w:pPr>
            <w:proofErr w:type="spellStart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 xml:space="preserve"> М.П. – педагог-психолог</w:t>
            </w:r>
          </w:p>
        </w:tc>
      </w:tr>
      <w:tr w:rsidR="00B36D2D" w:rsidTr="00501CDD">
        <w:trPr>
          <w:trHeight w:val="840"/>
        </w:trPr>
        <w:tc>
          <w:tcPr>
            <w:tcW w:w="560" w:type="dxa"/>
          </w:tcPr>
          <w:p w:rsidR="00B36D2D" w:rsidRPr="0057773A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7773A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  <w:p w:rsidR="00B36D2D" w:rsidRPr="0057773A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36D2D" w:rsidRPr="0057773A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36D2D" w:rsidRPr="0057773A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36D2D" w:rsidRPr="0057773A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943" w:type="dxa"/>
          </w:tcPr>
          <w:p w:rsidR="00B36D2D" w:rsidRDefault="00B36D2D" w:rsidP="00501C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разделов дополнительной общеобразовательной программы «Пробуждение творчества»:</w:t>
            </w:r>
          </w:p>
          <w:p w:rsidR="00B36D2D" w:rsidRDefault="00B36D2D" w:rsidP="00501C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330">
              <w:rPr>
                <w:rFonts w:ascii="Times New Roman" w:hAnsi="Times New Roman" w:cs="Times New Roman"/>
                <w:sz w:val="24"/>
                <w:szCs w:val="24"/>
              </w:rPr>
              <w:t>обучение  навыкам и приемам работы с соленым тестом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струментами;</w:t>
            </w:r>
          </w:p>
          <w:p w:rsidR="00B36D2D" w:rsidRPr="00AB2330" w:rsidRDefault="00B36D2D" w:rsidP="00501C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(понятие о цвете, цветовой круг, цветовой контраст и др.)</w:t>
            </w:r>
          </w:p>
          <w:p w:rsidR="00B36D2D" w:rsidRPr="00AB2330" w:rsidRDefault="00B36D2D" w:rsidP="00501C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30">
              <w:rPr>
                <w:rFonts w:ascii="Times New Roman" w:hAnsi="Times New Roman" w:cs="Times New Roman"/>
                <w:sz w:val="24"/>
                <w:szCs w:val="24"/>
              </w:rPr>
              <w:t>развитие  интереса к декоративно-прикладному творчеству;</w:t>
            </w:r>
          </w:p>
          <w:p w:rsidR="00B36D2D" w:rsidRPr="00AB2330" w:rsidRDefault="00B36D2D" w:rsidP="00501C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B2330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образного и пространственного мышления</w:t>
            </w:r>
            <w:proofErr w:type="gramStart"/>
            <w:r w:rsidRPr="00AB2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23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B2330">
              <w:rPr>
                <w:rFonts w:ascii="Times New Roman" w:hAnsi="Times New Roman" w:cs="Times New Roman"/>
                <w:sz w:val="24"/>
                <w:szCs w:val="24"/>
              </w:rPr>
              <w:t>елкой моторики;</w:t>
            </w:r>
          </w:p>
          <w:p w:rsidR="00B36D2D" w:rsidRPr="006D6928" w:rsidRDefault="00B36D2D" w:rsidP="00501C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3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аккуратности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 в работе, трудолюбия.</w:t>
            </w:r>
          </w:p>
        </w:tc>
        <w:tc>
          <w:tcPr>
            <w:tcW w:w="1417" w:type="dxa"/>
          </w:tcPr>
          <w:p w:rsidR="00B36D2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–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36D2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Arial" w:eastAsia="Times New Roman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3651" w:type="dxa"/>
          </w:tcPr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Чабанова М.П. – педагог дополнительного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2D" w:rsidRPr="006B210C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D" w:rsidTr="00501CDD">
        <w:trPr>
          <w:trHeight w:val="587"/>
        </w:trPr>
        <w:tc>
          <w:tcPr>
            <w:tcW w:w="560" w:type="dxa"/>
          </w:tcPr>
          <w:p w:rsidR="00B36D2D" w:rsidRPr="0057773A" w:rsidRDefault="00B36D2D" w:rsidP="00501CD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7773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3943" w:type="dxa"/>
          </w:tcPr>
          <w:p w:rsidR="00B36D2D" w:rsidRPr="009C5747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учебный процесс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Pr="009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6D2D" w:rsidRPr="009C5747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747">
              <w:rPr>
                <w:rFonts w:ascii="Times New Roman" w:hAnsi="Times New Roman" w:cs="Times New Roman"/>
                <w:sz w:val="24"/>
                <w:szCs w:val="24"/>
              </w:rPr>
              <w:t>- динамические паузы,</w:t>
            </w:r>
          </w:p>
          <w:p w:rsidR="00B36D2D" w:rsidRPr="009C5747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747">
              <w:rPr>
                <w:rFonts w:ascii="Times New Roman" w:hAnsi="Times New Roman" w:cs="Times New Roman"/>
                <w:sz w:val="24"/>
                <w:szCs w:val="24"/>
              </w:rPr>
              <w:t>- разминку для пальцев,</w:t>
            </w:r>
          </w:p>
          <w:p w:rsidR="00B36D2D" w:rsidRPr="009C5747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747">
              <w:rPr>
                <w:rFonts w:ascii="Times New Roman" w:hAnsi="Times New Roman" w:cs="Times New Roman"/>
                <w:sz w:val="24"/>
                <w:szCs w:val="24"/>
              </w:rPr>
              <w:t>- упражнения для глаз,</w:t>
            </w:r>
          </w:p>
          <w:p w:rsidR="00B36D2D" w:rsidRPr="009C5747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747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гимнастика,</w:t>
            </w:r>
          </w:p>
          <w:p w:rsidR="00B36D2D" w:rsidRPr="009C5747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747">
              <w:rPr>
                <w:rFonts w:ascii="Times New Roman" w:hAnsi="Times New Roman" w:cs="Times New Roman"/>
                <w:sz w:val="24"/>
                <w:szCs w:val="24"/>
              </w:rPr>
              <w:t>- релаксационные паузы,</w:t>
            </w:r>
          </w:p>
          <w:p w:rsidR="00B36D2D" w:rsidRPr="009C5747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7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C574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9C5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6D2D" w:rsidRPr="009C5747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музыкотерапия</w:t>
            </w:r>
            <w:r w:rsidRPr="009C5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6D2D" w:rsidRPr="005E4BDF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7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C5747">
              <w:rPr>
                <w:rFonts w:ascii="Times New Roman" w:hAnsi="Times New Roman" w:cs="Times New Roman"/>
                <w:sz w:val="24"/>
                <w:szCs w:val="24"/>
              </w:rPr>
              <w:t>пальцевый</w:t>
            </w:r>
            <w:proofErr w:type="spellEnd"/>
            <w:r w:rsidRPr="009C5747">
              <w:rPr>
                <w:rFonts w:ascii="Times New Roman" w:hAnsi="Times New Roman" w:cs="Times New Roman"/>
                <w:sz w:val="24"/>
                <w:szCs w:val="24"/>
              </w:rPr>
              <w:t xml:space="preserve"> массаж.</w:t>
            </w:r>
          </w:p>
        </w:tc>
        <w:tc>
          <w:tcPr>
            <w:tcW w:w="1417" w:type="dxa"/>
          </w:tcPr>
          <w:p w:rsidR="00B36D2D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5">
              <w:rPr>
                <w:rFonts w:ascii="Times New Roman" w:hAnsi="Times New Roman" w:cs="Times New Roman"/>
                <w:sz w:val="24"/>
                <w:szCs w:val="24"/>
              </w:rPr>
              <w:t>Чабанова М.П. – педагог дополнительного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2D" w:rsidRPr="00E067E5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D" w:rsidTr="00501CDD">
        <w:trPr>
          <w:trHeight w:val="1185"/>
        </w:trPr>
        <w:tc>
          <w:tcPr>
            <w:tcW w:w="560" w:type="dxa"/>
          </w:tcPr>
          <w:p w:rsidR="00B36D2D" w:rsidRPr="0057773A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7773A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943" w:type="dxa"/>
          </w:tcPr>
          <w:p w:rsidR="00B36D2D" w:rsidRDefault="00B36D2D" w:rsidP="00501CD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403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направленных на сохранение, профилактику здоровья и формирование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36D2D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5">
              <w:rPr>
                <w:rFonts w:ascii="Times New Roman" w:hAnsi="Times New Roman" w:cs="Times New Roman"/>
                <w:sz w:val="24"/>
                <w:szCs w:val="24"/>
              </w:rPr>
              <w:t>Чабанова М.П. – педагог дополнительного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D" w:rsidTr="00501CDD">
        <w:trPr>
          <w:trHeight w:val="3636"/>
        </w:trPr>
        <w:tc>
          <w:tcPr>
            <w:tcW w:w="560" w:type="dxa"/>
          </w:tcPr>
          <w:p w:rsidR="00B36D2D" w:rsidRPr="0057773A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7773A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943" w:type="dxa"/>
          </w:tcPr>
          <w:p w:rsidR="00B36D2D" w:rsidRPr="007C4032" w:rsidRDefault="00B36D2D" w:rsidP="00501CD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4032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творческих конкурсах:</w:t>
            </w:r>
          </w:p>
          <w:p w:rsidR="00B36D2D" w:rsidRPr="007C4032" w:rsidRDefault="00B36D2D" w:rsidP="00501CD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C4032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Творческий конкурс декоративно-прикладного творчества, приуроченный </w:t>
            </w:r>
            <w:proofErr w:type="gramStart"/>
            <w:r w:rsidRPr="007C40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C4032">
              <w:rPr>
                <w:rFonts w:ascii="Times New Roman" w:hAnsi="Times New Roman" w:cs="Times New Roman"/>
                <w:sz w:val="24"/>
                <w:szCs w:val="24"/>
              </w:rPr>
              <w:t xml:space="preserve"> Дню Инвалида</w:t>
            </w:r>
          </w:p>
          <w:p w:rsidR="00B36D2D" w:rsidRPr="00503A26" w:rsidRDefault="00B36D2D" w:rsidP="00501CDD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-Р</w:t>
            </w:r>
            <w:r w:rsidRPr="00503A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айонн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ый конкурс</w:t>
            </w:r>
            <w:r w:rsidRPr="00503A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36D2D" w:rsidRPr="00503A26" w:rsidRDefault="00B36D2D" w:rsidP="00501CDD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новогоднего и праздничного оформления «Мы наряжаем Новый год»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номинация  «Новогодняя игрушка»</w:t>
            </w:r>
          </w:p>
          <w:p w:rsidR="00B36D2D" w:rsidRPr="00503A26" w:rsidRDefault="00B36D2D" w:rsidP="00501CDD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4032">
              <w:rPr>
                <w:rFonts w:ascii="Times New Roman" w:hAnsi="Times New Roman" w:cs="Times New Roman"/>
                <w:sz w:val="24"/>
                <w:szCs w:val="24"/>
              </w:rPr>
              <w:t>- Творческий конкурс  «Пасхальная радуга»</w:t>
            </w:r>
          </w:p>
        </w:tc>
        <w:tc>
          <w:tcPr>
            <w:tcW w:w="1417" w:type="dxa"/>
          </w:tcPr>
          <w:p w:rsidR="00B36D2D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5">
              <w:rPr>
                <w:rFonts w:ascii="Times New Roman" w:hAnsi="Times New Roman" w:cs="Times New Roman"/>
                <w:sz w:val="24"/>
                <w:szCs w:val="24"/>
              </w:rPr>
              <w:t>Чабанова М.П. – педагог дополнительного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36D2D" w:rsidRPr="00E067E5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D" w:rsidTr="00501CDD">
        <w:trPr>
          <w:trHeight w:val="171"/>
        </w:trPr>
        <w:tc>
          <w:tcPr>
            <w:tcW w:w="9571" w:type="dxa"/>
            <w:gridSpan w:val="4"/>
          </w:tcPr>
          <w:p w:rsidR="00B36D2D" w:rsidRPr="005364DC" w:rsidRDefault="00B36D2D" w:rsidP="00501C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DC">
              <w:rPr>
                <w:rFonts w:ascii="Times New Roman" w:hAnsi="Times New Roman" w:cs="Times New Roman"/>
                <w:b/>
                <w:sz w:val="24"/>
                <w:szCs w:val="24"/>
              </w:rPr>
              <w:t>3 этап. Технологический</w:t>
            </w:r>
          </w:p>
        </w:tc>
      </w:tr>
      <w:tr w:rsidR="00B36D2D" w:rsidTr="00501CDD">
        <w:trPr>
          <w:trHeight w:val="960"/>
        </w:trPr>
        <w:tc>
          <w:tcPr>
            <w:tcW w:w="560" w:type="dxa"/>
          </w:tcPr>
          <w:p w:rsidR="00B36D2D" w:rsidRPr="0057773A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B36D2D" w:rsidRDefault="00B36D2D" w:rsidP="00501CD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системы обучения:</w:t>
            </w:r>
          </w:p>
          <w:p w:rsidR="00B36D2D" w:rsidRDefault="00B36D2D" w:rsidP="00501CD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364DC">
              <w:rPr>
                <w:rFonts w:ascii="Times New Roman" w:hAnsi="Times New Roman" w:cs="Times New Roman"/>
                <w:sz w:val="24"/>
                <w:szCs w:val="24"/>
              </w:rPr>
              <w:t>зучение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6D2D" w:rsidRDefault="00B36D2D" w:rsidP="00501CDD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творческие  и практические задания.</w:t>
            </w:r>
          </w:p>
        </w:tc>
        <w:tc>
          <w:tcPr>
            <w:tcW w:w="1417" w:type="dxa"/>
          </w:tcPr>
          <w:p w:rsidR="00B36D2D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5">
              <w:rPr>
                <w:rFonts w:ascii="Times New Roman" w:hAnsi="Times New Roman" w:cs="Times New Roman"/>
                <w:sz w:val="24"/>
                <w:szCs w:val="24"/>
              </w:rPr>
              <w:t>Чабанова М.П. – педагог дополнительного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36D2D" w:rsidRPr="00E067E5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D" w:rsidTr="00501CDD">
        <w:trPr>
          <w:trHeight w:val="153"/>
        </w:trPr>
        <w:tc>
          <w:tcPr>
            <w:tcW w:w="560" w:type="dxa"/>
          </w:tcPr>
          <w:p w:rsidR="00B36D2D" w:rsidRPr="0057773A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B36D2D" w:rsidRPr="005364DC" w:rsidRDefault="00B36D2D" w:rsidP="00501CD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каталога творческих работ</w:t>
            </w:r>
          </w:p>
        </w:tc>
        <w:tc>
          <w:tcPr>
            <w:tcW w:w="1417" w:type="dxa"/>
          </w:tcPr>
          <w:p w:rsidR="00B36D2D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5">
              <w:rPr>
                <w:rFonts w:ascii="Times New Roman" w:hAnsi="Times New Roman" w:cs="Times New Roman"/>
                <w:sz w:val="24"/>
                <w:szCs w:val="24"/>
              </w:rPr>
              <w:t>Чабанова М.П. – педагог дополнительного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36D2D" w:rsidRPr="00E067E5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2D" w:rsidTr="00501CDD">
        <w:trPr>
          <w:trHeight w:val="390"/>
        </w:trPr>
        <w:tc>
          <w:tcPr>
            <w:tcW w:w="9571" w:type="dxa"/>
            <w:gridSpan w:val="4"/>
          </w:tcPr>
          <w:p w:rsidR="00B36D2D" w:rsidRPr="0080612B" w:rsidRDefault="00B36D2D" w:rsidP="00501C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2B">
              <w:rPr>
                <w:rFonts w:ascii="Times New Roman" w:hAnsi="Times New Roman" w:cs="Times New Roman"/>
                <w:b/>
                <w:sz w:val="24"/>
                <w:szCs w:val="24"/>
              </w:rPr>
              <w:t>4 этап. Диагностический</w:t>
            </w:r>
          </w:p>
          <w:p w:rsidR="00B36D2D" w:rsidRPr="009152D7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этапа: выявить результаты действия маршрута</w:t>
            </w:r>
          </w:p>
        </w:tc>
      </w:tr>
      <w:tr w:rsidR="00B36D2D" w:rsidTr="00501CDD">
        <w:trPr>
          <w:trHeight w:val="450"/>
        </w:trPr>
        <w:tc>
          <w:tcPr>
            <w:tcW w:w="560" w:type="dxa"/>
          </w:tcPr>
          <w:p w:rsidR="00B36D2D" w:rsidRDefault="00B36D2D" w:rsidP="00501CDD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3943" w:type="dxa"/>
          </w:tcPr>
          <w:p w:rsidR="00B36D2D" w:rsidRDefault="00B36D2D" w:rsidP="00501CDD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входного контроля</w:t>
            </w:r>
            <w:r w:rsidRPr="006B2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B36D2D" w:rsidRDefault="00B36D2D" w:rsidP="00501CD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C4032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1417" w:type="dxa"/>
          </w:tcPr>
          <w:p w:rsidR="00B36D2D" w:rsidRPr="004C3B9D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51" w:type="dxa"/>
          </w:tcPr>
          <w:p w:rsidR="00B36D2D" w:rsidRPr="00E067E5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5">
              <w:rPr>
                <w:rFonts w:ascii="Times New Roman" w:hAnsi="Times New Roman" w:cs="Times New Roman"/>
                <w:sz w:val="24"/>
                <w:szCs w:val="24"/>
              </w:rPr>
              <w:t xml:space="preserve">Чабанова М.П. – педагог дополнительного образования; </w:t>
            </w:r>
          </w:p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 xml:space="preserve"> М.П. – педагог-психолог</w:t>
            </w:r>
          </w:p>
        </w:tc>
      </w:tr>
      <w:tr w:rsidR="00B36D2D" w:rsidTr="00501CDD">
        <w:trPr>
          <w:trHeight w:val="450"/>
        </w:trPr>
        <w:tc>
          <w:tcPr>
            <w:tcW w:w="560" w:type="dxa"/>
          </w:tcPr>
          <w:p w:rsidR="00B36D2D" w:rsidRPr="0057773A" w:rsidRDefault="00B36D2D" w:rsidP="00501CD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7773A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43" w:type="dxa"/>
          </w:tcPr>
          <w:p w:rsidR="00B36D2D" w:rsidRDefault="00B36D2D" w:rsidP="00501CD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36D2D" w:rsidRDefault="00B36D2D" w:rsidP="00501CD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промежуточных результатов</w:t>
            </w:r>
          </w:p>
        </w:tc>
        <w:tc>
          <w:tcPr>
            <w:tcW w:w="1417" w:type="dxa"/>
          </w:tcPr>
          <w:p w:rsidR="00B36D2D" w:rsidRPr="004C3B9D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51" w:type="dxa"/>
          </w:tcPr>
          <w:p w:rsidR="00B36D2D" w:rsidRPr="00E067E5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5">
              <w:rPr>
                <w:rFonts w:ascii="Times New Roman" w:hAnsi="Times New Roman" w:cs="Times New Roman"/>
                <w:sz w:val="24"/>
                <w:szCs w:val="24"/>
              </w:rPr>
              <w:t xml:space="preserve">Чабанова М.П. – педагог дополнительного образования; </w:t>
            </w:r>
          </w:p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 xml:space="preserve"> М.П. – педагог-психолог</w:t>
            </w:r>
          </w:p>
        </w:tc>
      </w:tr>
      <w:tr w:rsidR="00B36D2D" w:rsidTr="00501CDD">
        <w:trPr>
          <w:trHeight w:val="450"/>
        </w:trPr>
        <w:tc>
          <w:tcPr>
            <w:tcW w:w="560" w:type="dxa"/>
          </w:tcPr>
          <w:p w:rsidR="00B36D2D" w:rsidRPr="0057773A" w:rsidRDefault="00B36D2D" w:rsidP="00501CD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7773A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943" w:type="dxa"/>
          </w:tcPr>
          <w:p w:rsidR="00B36D2D" w:rsidRDefault="00B36D2D" w:rsidP="00501CD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B36D2D" w:rsidRDefault="00B36D2D" w:rsidP="00501CD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корректив в ИОМ</w:t>
            </w:r>
          </w:p>
        </w:tc>
        <w:tc>
          <w:tcPr>
            <w:tcW w:w="1417" w:type="dxa"/>
          </w:tcPr>
          <w:p w:rsidR="00B36D2D" w:rsidRPr="004C3B9D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Май,201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51" w:type="dxa"/>
          </w:tcPr>
          <w:p w:rsidR="00B36D2D" w:rsidRPr="00E067E5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5">
              <w:rPr>
                <w:rFonts w:ascii="Times New Roman" w:hAnsi="Times New Roman" w:cs="Times New Roman"/>
                <w:sz w:val="24"/>
                <w:szCs w:val="24"/>
              </w:rPr>
              <w:t xml:space="preserve">Чабанова М.П. – педагог дополнительного образования; </w:t>
            </w:r>
          </w:p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Лымарь</w:t>
            </w:r>
            <w:proofErr w:type="spellEnd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 xml:space="preserve"> М.П. – педагог-психолог</w:t>
            </w:r>
          </w:p>
        </w:tc>
      </w:tr>
      <w:tr w:rsidR="00B36D2D" w:rsidTr="00501CDD">
        <w:trPr>
          <w:trHeight w:val="235"/>
        </w:trPr>
        <w:tc>
          <w:tcPr>
            <w:tcW w:w="560" w:type="dxa"/>
          </w:tcPr>
          <w:p w:rsidR="00B36D2D" w:rsidRPr="0057773A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7773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3943" w:type="dxa"/>
          </w:tcPr>
          <w:p w:rsidR="00B36D2D" w:rsidRDefault="00B36D2D" w:rsidP="00501CD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 творческая мотивация учащегося, личностные особенности</w:t>
            </w:r>
          </w:p>
        </w:tc>
        <w:tc>
          <w:tcPr>
            <w:tcW w:w="1417" w:type="dxa"/>
          </w:tcPr>
          <w:p w:rsidR="00B36D2D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B36D2D" w:rsidRPr="00E067E5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5">
              <w:rPr>
                <w:rFonts w:ascii="Times New Roman" w:hAnsi="Times New Roman" w:cs="Times New Roman"/>
                <w:sz w:val="24"/>
                <w:szCs w:val="24"/>
              </w:rPr>
              <w:t xml:space="preserve">Чабанова М.П. – педагог дополнительного образования; </w:t>
            </w:r>
          </w:p>
          <w:p w:rsidR="00B36D2D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 xml:space="preserve"> М.П. – педагог-психолог</w:t>
            </w:r>
          </w:p>
        </w:tc>
      </w:tr>
      <w:tr w:rsidR="00B36D2D" w:rsidTr="00501CDD">
        <w:trPr>
          <w:trHeight w:val="151"/>
        </w:trPr>
        <w:tc>
          <w:tcPr>
            <w:tcW w:w="9571" w:type="dxa"/>
            <w:gridSpan w:val="4"/>
          </w:tcPr>
          <w:p w:rsidR="00B36D2D" w:rsidRPr="0057773A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57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этап. Организационно - педагогический</w:t>
            </w:r>
          </w:p>
        </w:tc>
      </w:tr>
      <w:tr w:rsidR="00B36D2D" w:rsidTr="00501CDD">
        <w:trPr>
          <w:trHeight w:val="525"/>
        </w:trPr>
        <w:tc>
          <w:tcPr>
            <w:tcW w:w="560" w:type="dxa"/>
          </w:tcPr>
          <w:p w:rsidR="00B36D2D" w:rsidRPr="0057773A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57773A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43" w:type="dxa"/>
          </w:tcPr>
          <w:p w:rsidR="00B36D2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Arial" w:eastAsia="Times New Roman" w:hAnsi="Arial" w:cs="Arial"/>
                <w:sz w:val="21"/>
                <w:szCs w:val="21"/>
                <w:highlight w:val="yellow"/>
              </w:rPr>
            </w:pPr>
            <w:r w:rsidRPr="00FA0B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Диагностирование, рефлексия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педагогом - </w:t>
            </w:r>
            <w:r w:rsidRPr="00FA0B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психологом</w:t>
            </w:r>
          </w:p>
        </w:tc>
        <w:tc>
          <w:tcPr>
            <w:tcW w:w="1417" w:type="dxa"/>
          </w:tcPr>
          <w:p w:rsidR="00B36D2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Arial" w:eastAsia="Times New Roman" w:hAnsi="Arial" w:cs="Arial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B36D2D" w:rsidRDefault="00B36D2D" w:rsidP="00501CDD">
            <w:pPr>
              <w:spacing w:after="150"/>
              <w:rPr>
                <w:rFonts w:ascii="Arial" w:eastAsia="Times New Roman" w:hAnsi="Arial" w:cs="Arial"/>
                <w:sz w:val="21"/>
                <w:szCs w:val="21"/>
                <w:highlight w:val="yellow"/>
              </w:rPr>
            </w:pPr>
            <w:proofErr w:type="spellStart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 xml:space="preserve"> М.П. – педагог-психолог</w:t>
            </w:r>
          </w:p>
        </w:tc>
      </w:tr>
      <w:tr w:rsidR="00B36D2D" w:rsidTr="00501CDD">
        <w:trPr>
          <w:trHeight w:val="390"/>
        </w:trPr>
        <w:tc>
          <w:tcPr>
            <w:tcW w:w="560" w:type="dxa"/>
          </w:tcPr>
          <w:p w:rsidR="00B36D2D" w:rsidRPr="00B30D04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40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B36D2D" w:rsidRPr="007C4032" w:rsidRDefault="00B36D2D" w:rsidP="00501CDD">
            <w:pPr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4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 с педагогом</w:t>
            </w:r>
          </w:p>
        </w:tc>
        <w:tc>
          <w:tcPr>
            <w:tcW w:w="1417" w:type="dxa"/>
          </w:tcPr>
          <w:p w:rsidR="00B36D2D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B36D2D" w:rsidRPr="00E067E5" w:rsidRDefault="00B36D2D" w:rsidP="00501CD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 xml:space="preserve"> М.П. – педагог-психолог</w:t>
            </w:r>
          </w:p>
        </w:tc>
      </w:tr>
      <w:tr w:rsidR="00B36D2D" w:rsidTr="00501CDD">
        <w:trPr>
          <w:trHeight w:val="180"/>
        </w:trPr>
        <w:tc>
          <w:tcPr>
            <w:tcW w:w="560" w:type="dxa"/>
          </w:tcPr>
          <w:p w:rsidR="00B36D2D" w:rsidRPr="0057773A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3" w:type="dxa"/>
          </w:tcPr>
          <w:p w:rsidR="00B36D2D" w:rsidRPr="007C4032" w:rsidRDefault="00B36D2D" w:rsidP="00501CDD">
            <w:pPr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4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Мероприятия с родителями </w:t>
            </w:r>
          </w:p>
        </w:tc>
        <w:tc>
          <w:tcPr>
            <w:tcW w:w="1417" w:type="dxa"/>
          </w:tcPr>
          <w:p w:rsidR="00B36D2D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B36D2D" w:rsidRDefault="00B36D2D" w:rsidP="00501CD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 xml:space="preserve"> М.П. – педагог-психолог</w:t>
            </w:r>
          </w:p>
        </w:tc>
      </w:tr>
      <w:tr w:rsidR="00B36D2D" w:rsidTr="00501CDD">
        <w:trPr>
          <w:trHeight w:val="255"/>
        </w:trPr>
        <w:tc>
          <w:tcPr>
            <w:tcW w:w="560" w:type="dxa"/>
          </w:tcPr>
          <w:p w:rsidR="00B36D2D" w:rsidRPr="0057773A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43" w:type="dxa"/>
          </w:tcPr>
          <w:p w:rsidR="00B36D2D" w:rsidRPr="007C4032" w:rsidRDefault="00B36D2D" w:rsidP="00501CDD">
            <w:pPr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4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 с учащимся</w:t>
            </w:r>
          </w:p>
        </w:tc>
        <w:tc>
          <w:tcPr>
            <w:tcW w:w="1417" w:type="dxa"/>
          </w:tcPr>
          <w:p w:rsidR="00B36D2D" w:rsidRDefault="00B36D2D" w:rsidP="00501C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B36D2D" w:rsidRDefault="00B36D2D" w:rsidP="00501CD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 xml:space="preserve"> М.П. – педагог-психолог</w:t>
            </w:r>
          </w:p>
        </w:tc>
      </w:tr>
      <w:tr w:rsidR="00B36D2D" w:rsidTr="00501CDD">
        <w:trPr>
          <w:trHeight w:val="181"/>
        </w:trPr>
        <w:tc>
          <w:tcPr>
            <w:tcW w:w="9571" w:type="dxa"/>
            <w:gridSpan w:val="4"/>
          </w:tcPr>
          <w:p w:rsidR="00B36D2D" w:rsidRPr="0057773A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hAnsi="Times New Roman" w:cs="Times New Roman"/>
                <w:b/>
                <w:sz w:val="24"/>
                <w:szCs w:val="24"/>
              </w:rPr>
              <w:t>6 этап. Результативный</w:t>
            </w:r>
          </w:p>
        </w:tc>
      </w:tr>
      <w:tr w:rsidR="00B36D2D" w:rsidTr="00501CDD">
        <w:trPr>
          <w:trHeight w:val="180"/>
        </w:trPr>
        <w:tc>
          <w:tcPr>
            <w:tcW w:w="560" w:type="dxa"/>
          </w:tcPr>
          <w:p w:rsidR="00B36D2D" w:rsidRPr="0057773A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B36D2D" w:rsidRDefault="00B36D2D" w:rsidP="00501CDD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продвижения по ИОМ:</w:t>
            </w:r>
          </w:p>
          <w:p w:rsidR="00B36D2D" w:rsidRDefault="00B36D2D" w:rsidP="00501CDD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освоение адаптированной дополнительной общеобразовательной общеразвивающей  программы;</w:t>
            </w:r>
          </w:p>
          <w:p w:rsidR="00B36D2D" w:rsidRPr="00FA0B66" w:rsidRDefault="00B36D2D" w:rsidP="00501CDD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конкурсных мероприятиях различных уровней</w:t>
            </w:r>
          </w:p>
          <w:p w:rsidR="00B36D2D" w:rsidRPr="008C7DC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7DCD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удовлетворенность родителей качеством образования</w:t>
            </w:r>
          </w:p>
        </w:tc>
        <w:tc>
          <w:tcPr>
            <w:tcW w:w="1417" w:type="dxa"/>
          </w:tcPr>
          <w:p w:rsidR="00B36D2D" w:rsidRPr="008C7DC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9</w:t>
            </w:r>
            <w:r w:rsidRPr="008C7DC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3651" w:type="dxa"/>
          </w:tcPr>
          <w:p w:rsidR="00B36D2D" w:rsidRPr="00E067E5" w:rsidRDefault="00B36D2D" w:rsidP="00501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5">
              <w:rPr>
                <w:rFonts w:ascii="Times New Roman" w:hAnsi="Times New Roman" w:cs="Times New Roman"/>
                <w:sz w:val="24"/>
                <w:szCs w:val="24"/>
              </w:rPr>
              <w:t xml:space="preserve">Чабанова М.П. – педагог дополнительного образования; </w:t>
            </w:r>
          </w:p>
          <w:p w:rsidR="00B36D2D" w:rsidRDefault="00B36D2D" w:rsidP="00501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50"/>
              <w:rPr>
                <w:rFonts w:ascii="Arial" w:eastAsia="Times New Roman" w:hAnsi="Arial" w:cs="Arial"/>
                <w:sz w:val="21"/>
                <w:szCs w:val="21"/>
                <w:highlight w:val="yellow"/>
              </w:rPr>
            </w:pPr>
            <w:proofErr w:type="spellStart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E067E5">
              <w:rPr>
                <w:rFonts w:ascii="Times New Roman" w:hAnsi="Times New Roman" w:cs="Times New Roman"/>
                <w:sz w:val="24"/>
                <w:szCs w:val="24"/>
              </w:rPr>
              <w:t xml:space="preserve"> М.П. – педагог-психолог</w:t>
            </w:r>
          </w:p>
        </w:tc>
      </w:tr>
    </w:tbl>
    <w:p w:rsidR="00B36D2D" w:rsidRDefault="00B36D2D" w:rsidP="00B36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240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:rsidR="00B36D2D" w:rsidRDefault="00B36D2D" w:rsidP="00B36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240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:rsidR="00B36D2D" w:rsidRPr="00E72862" w:rsidRDefault="00B36D2D" w:rsidP="00B36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240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:rsidR="00B36D2D" w:rsidRDefault="00B36D2D" w:rsidP="00B36D2D">
      <w:pPr>
        <w:shd w:val="clear" w:color="auto" w:fill="FFFFFF"/>
        <w:ind w:left="5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D2D" w:rsidRDefault="00B36D2D" w:rsidP="00B36D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6D2D" w:rsidRDefault="00B36D2D" w:rsidP="00B36D2D"/>
    <w:p w:rsidR="00B36D2D" w:rsidRDefault="00B36D2D" w:rsidP="00B36D2D"/>
    <w:p w:rsidR="00C37B0F" w:rsidRDefault="00C37B0F"/>
    <w:sectPr w:rsidR="00C37B0F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B5B"/>
    <w:multiLevelType w:val="multilevel"/>
    <w:tmpl w:val="0D362B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E5"/>
    <w:rsid w:val="001146CF"/>
    <w:rsid w:val="00B36D2D"/>
    <w:rsid w:val="00C37B0F"/>
    <w:rsid w:val="00F13C73"/>
    <w:rsid w:val="00FE0FE5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D2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D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B36D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cs="Times New Roman"/>
      <w:color w:val="auto"/>
      <w:lang w:eastAsia="en-US"/>
    </w:rPr>
  </w:style>
  <w:style w:type="table" w:styleId="a5">
    <w:name w:val="Table Grid"/>
    <w:basedOn w:val="a1"/>
    <w:uiPriority w:val="59"/>
    <w:rsid w:val="00B3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D2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D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B36D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cs="Times New Roman"/>
      <w:color w:val="auto"/>
      <w:lang w:eastAsia="en-US"/>
    </w:rPr>
  </w:style>
  <w:style w:type="table" w:styleId="a5">
    <w:name w:val="Table Grid"/>
    <w:basedOn w:val="a1"/>
    <w:uiPriority w:val="59"/>
    <w:rsid w:val="00B3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Acer-sozv</dc:creator>
  <cp:keywords/>
  <dc:description/>
  <cp:lastModifiedBy>Acer-sozv</cp:lastModifiedBy>
  <cp:revision>4</cp:revision>
  <dcterms:created xsi:type="dcterms:W3CDTF">2019-01-31T10:57:00Z</dcterms:created>
  <dcterms:modified xsi:type="dcterms:W3CDTF">2019-02-07T08:41:00Z</dcterms:modified>
</cp:coreProperties>
</file>