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2" w:rsidRDefault="00735732" w:rsidP="0073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32" w:rsidRDefault="00735732" w:rsidP="00737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32" w:rsidRDefault="00735732" w:rsidP="00735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735732" w:rsidRDefault="00735732" w:rsidP="00735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– детский сад №2 «Золотой ключик» </w:t>
      </w:r>
    </w:p>
    <w:p w:rsidR="00735732" w:rsidRDefault="00735732" w:rsidP="00735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Барабинского района Новосибирской области </w:t>
      </w:r>
    </w:p>
    <w:p w:rsidR="00735732" w:rsidRDefault="00735732" w:rsidP="0073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Моя педагогическая философия</w:t>
      </w: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Воспитатель: </w:t>
      </w:r>
      <w:r w:rsidR="005D4089">
        <w:rPr>
          <w:rFonts w:ascii="Times New Roman" w:hAnsi="Times New Roman" w:cs="Times New Roman"/>
          <w:sz w:val="28"/>
          <w:szCs w:val="28"/>
        </w:rPr>
        <w:t>Шамне Екатерина Сергеевна</w:t>
      </w:r>
      <w:bookmarkStart w:id="0" w:name="_GoBack"/>
      <w:bookmarkEnd w:id="0"/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732" w:rsidRDefault="00735732" w:rsidP="00735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Барабинск, 2020г.</w:t>
      </w:r>
    </w:p>
    <w:p w:rsidR="00CC7653" w:rsidRDefault="00CC7653" w:rsidP="00737A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lastRenderedPageBreak/>
        <w:t>Эссе на тему «Моя педагогическая философия».</w:t>
      </w:r>
    </w:p>
    <w:p w:rsidR="00521789" w:rsidRPr="00521789" w:rsidRDefault="00521789" w:rsidP="00737A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789" w:rsidRDefault="00CC7653" w:rsidP="0073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13510B">
        <w:rPr>
          <w:rFonts w:ascii="Times New Roman" w:hAnsi="Times New Roman" w:cs="Times New Roman"/>
          <w:sz w:val="28"/>
          <w:szCs w:val="28"/>
        </w:rPr>
        <w:t>Воспитывать … самая трудная вещь.</w:t>
      </w:r>
    </w:p>
    <w:p w:rsidR="00521789" w:rsidRDefault="00CC7653" w:rsidP="0073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13510B">
        <w:rPr>
          <w:rFonts w:ascii="Times New Roman" w:hAnsi="Times New Roman" w:cs="Times New Roman"/>
          <w:sz w:val="28"/>
          <w:szCs w:val="28"/>
        </w:rPr>
        <w:t xml:space="preserve"> Думаешь, ну, всё теперь кончилось!</w:t>
      </w:r>
    </w:p>
    <w:p w:rsidR="00CC7653" w:rsidRPr="0013510B" w:rsidRDefault="00CC7653" w:rsidP="00737A8A">
      <w:pPr>
        <w:jc w:val="right"/>
        <w:rPr>
          <w:rFonts w:ascii="Times New Roman" w:hAnsi="Times New Roman" w:cs="Times New Roman"/>
          <w:sz w:val="28"/>
          <w:szCs w:val="28"/>
        </w:rPr>
      </w:pPr>
      <w:r w:rsidRPr="0013510B">
        <w:rPr>
          <w:rFonts w:ascii="Times New Roman" w:hAnsi="Times New Roman" w:cs="Times New Roman"/>
          <w:sz w:val="28"/>
          <w:szCs w:val="28"/>
        </w:rPr>
        <w:t xml:space="preserve"> Не тут-то было: всё только начинается! Лермонтов М.Ю.</w:t>
      </w:r>
    </w:p>
    <w:p w:rsidR="004F1CAD" w:rsidRPr="0013510B" w:rsidRDefault="00CC7653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hAnsi="Times New Roman" w:cs="Times New Roman"/>
          <w:sz w:val="28"/>
          <w:szCs w:val="28"/>
        </w:rPr>
        <w:t xml:space="preserve"> </w:t>
      </w:r>
      <w:r w:rsidR="004F1CAD"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воспитатель - особая: очень большие задачи стоят перед ним. Научить дружить, любить, думать, довольно трудно, иногда кажется, просто невозможно.</w:t>
      </w:r>
    </w:p>
    <w:p w:rsidR="0013510B" w:rsidRPr="0013510B" w:rsidRDefault="0013510B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как и многие молодые люди, выбрала профессию не для души, а ту, что более востребована и лучше оплачивается. Поступила учиться в Куйбышевский Политехнический техникум на отделение Юриспруденция и получила профессию юрист. С первых дней работы по профессии я поняла, что ошиблась в выборе. И вспомнила свою детскую мечту - быть воспитателем.</w:t>
      </w:r>
    </w:p>
    <w:p w:rsidR="004F1CAD" w:rsidRPr="0013510B" w:rsidRDefault="004F1CAD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период - это не подготовка к жизни, а полноценная жизнь со своими особенностями, переживаниями, радостями. Это период, когда закладываются базовые основы личности, характера ребенка, способности и задатки. Многое в жизни человека зависит от того, как прошло его детство,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</w:t>
      </w:r>
    </w:p>
    <w:p w:rsidR="004F1CAD" w:rsidRPr="0013510B" w:rsidRDefault="004F1CAD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моей точки зрения, воспитатель - это добрый, верный друг, тот, к кому ребёнок может обратиться за помощью. Я верю, что мои воспитанники станут счастливыми и их мир детства рядом со мной будет красивым и игривым, чистым и нежным.</w:t>
      </w:r>
    </w:p>
    <w:p w:rsidR="004F1CAD" w:rsidRPr="0013510B" w:rsidRDefault="004F1CAD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мать счастлива, когда вновь проживает период детства со своим ребёнком. А мне посчастливилось наслаждаться периодом детства ежеминутно. Ведь вместе с детьми мы растем, развиваемся, проживаем самые счастливые годы.</w:t>
      </w:r>
    </w:p>
    <w:p w:rsidR="004F1CAD" w:rsidRPr="0013510B" w:rsidRDefault="004F1CAD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свою работу, и считаю профессию воспитателя лучшей для женщины. Ведь главное качество женщины - материнство. И я по-матерински стараюсь окружать детей заботой лаской и вниманием. Стараюсь создать вокруг ребенка атмосферу любви и взаимопонимания. Именно такая атмосфера способствует раскрытию внутреннего потенциала каждого ребенка.</w:t>
      </w:r>
    </w:p>
    <w:p w:rsidR="004F1CAD" w:rsidRPr="0013510B" w:rsidRDefault="004F1CAD" w:rsidP="004F1CAD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проявление педагогической успешности, на мой взгляд, - это улыбки на лицах детей. Улыбнись миру и он улыбнется тебе в ответ! Неслучайно, философы, психологи и поэты последнего тысячелетия говорят именно об этом: что ты подаришь миру, то тебе и вернется. Я встречаю своих детей с улыбкой. И сразу в ответ вижу лица, освещенные радостью. Улыбка обогащает тех, кто её получает, не обедняя тех, кто ею одаривает. А кто-то из моих малышей в порыве чувств искренне произнесет: «Я вас люблю! ».</w:t>
      </w:r>
    </w:p>
    <w:p w:rsidR="00CC7653" w:rsidRPr="0013510B" w:rsidRDefault="004F1CAD" w:rsidP="004F1CAD">
      <w:pPr>
        <w:rPr>
          <w:rFonts w:ascii="Times New Roman" w:hAnsi="Times New Roman" w:cs="Times New Roman"/>
          <w:sz w:val="28"/>
          <w:szCs w:val="28"/>
        </w:rPr>
      </w:pPr>
      <w:r w:rsidRPr="0013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Идти на работу с радостным нетерпением, а возвращаться домой удовлетворенной, с приятной усталостью - в этом я вижу смысл своей жизни и высшее человеческое счастье</w:t>
      </w:r>
      <w:r w:rsidR="00CC7653" w:rsidRPr="0013510B">
        <w:rPr>
          <w:rFonts w:ascii="Times New Roman" w:hAnsi="Times New Roman" w:cs="Times New Roman"/>
          <w:sz w:val="28"/>
          <w:szCs w:val="28"/>
        </w:rPr>
        <w:t>.</w:t>
      </w:r>
    </w:p>
    <w:p w:rsidR="000C7014" w:rsidRPr="0013510B" w:rsidRDefault="000C7014" w:rsidP="000C70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3510B">
        <w:rPr>
          <w:sz w:val="28"/>
          <w:szCs w:val="28"/>
        </w:rPr>
        <w:t>Все таки</w:t>
      </w:r>
      <w:proofErr w:type="gramEnd"/>
      <w:r w:rsidRPr="0013510B">
        <w:rPr>
          <w:sz w:val="28"/>
          <w:szCs w:val="28"/>
        </w:rPr>
        <w:t>, удивительная это профессия - воспитатель!</w:t>
      </w:r>
    </w:p>
    <w:p w:rsidR="006855AF" w:rsidRPr="0013510B" w:rsidRDefault="000C7014" w:rsidP="006855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0B">
        <w:rPr>
          <w:rFonts w:ascii="Times New Roman" w:hAnsi="Times New Roman" w:cs="Times New Roman"/>
          <w:sz w:val="28"/>
          <w:szCs w:val="28"/>
        </w:rPr>
        <w:t xml:space="preserve">Работа с детьми дает возможность проявить человеку все самое хорошее, что в нем заложено, все его способности. Кто-то хочет быть певцом – но голос не тот, мечтает быть актером, но не решается, думает о славе художника, но способности не те…. А в детском саду я могу реализовать все свои желания – и петь, и танцевать, и рисовать, и быть артистом. </w:t>
      </w:r>
      <w:proofErr w:type="gramStart"/>
      <w:r w:rsidRPr="001351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3510B">
        <w:rPr>
          <w:rFonts w:ascii="Times New Roman" w:hAnsi="Times New Roman" w:cs="Times New Roman"/>
          <w:sz w:val="28"/>
          <w:szCs w:val="28"/>
        </w:rPr>
        <w:t xml:space="preserve"> какой народный артист может похвастаться двумя ролями в течение 2 часов?! А воспитатель может быть на одном утреннике Снегурочкой, а на другом – Кикиморой! И всегда он найдет самых благодарных зрителей, самых независимых судей – в лице детей. </w:t>
      </w:r>
      <w:r w:rsidR="006855AF" w:rsidRPr="001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детям, постоянный творческий поиск, самообразование и работа над собой – вот три основных кита для воспитателя прошлого, настоящего и будущего.</w:t>
      </w:r>
    </w:p>
    <w:p w:rsidR="006855AF" w:rsidRPr="0013510B" w:rsidRDefault="006855AF" w:rsidP="006855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важно помнить вечную заповедь: не навреди.</w:t>
      </w:r>
    </w:p>
    <w:p w:rsidR="006855AF" w:rsidRPr="0013510B" w:rsidRDefault="006855AF" w:rsidP="006855A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душа ребёнка – это не каменистая почва, а цветок, которому необходимо помочь раскрыться.</w:t>
      </w:r>
    </w:p>
    <w:p w:rsidR="006855AF" w:rsidRPr="0013510B" w:rsidRDefault="006855AF" w:rsidP="006855AF">
      <w:pPr>
        <w:rPr>
          <w:rFonts w:ascii="Times New Roman" w:hAnsi="Times New Roman" w:cs="Times New Roman"/>
          <w:b/>
          <w:sz w:val="28"/>
          <w:szCs w:val="28"/>
        </w:rPr>
      </w:pPr>
      <w:r w:rsidRPr="0013510B">
        <w:rPr>
          <w:rFonts w:ascii="Times New Roman" w:hAnsi="Times New Roman" w:cs="Times New Roman"/>
          <w:sz w:val="28"/>
          <w:szCs w:val="28"/>
        </w:rPr>
        <w:t xml:space="preserve"> Всё то, что ты накопишь за всю жизнь, что повидал, чему научился и что без </w:t>
      </w:r>
      <w:proofErr w:type="gramStart"/>
      <w:r w:rsidRPr="0013510B">
        <w:rPr>
          <w:rFonts w:ascii="Times New Roman" w:hAnsi="Times New Roman" w:cs="Times New Roman"/>
          <w:sz w:val="28"/>
          <w:szCs w:val="28"/>
        </w:rPr>
        <w:t>остатка готов</w:t>
      </w:r>
      <w:proofErr w:type="gramEnd"/>
      <w:r w:rsidRPr="0013510B">
        <w:rPr>
          <w:rFonts w:ascii="Times New Roman" w:hAnsi="Times New Roman" w:cs="Times New Roman"/>
          <w:sz w:val="28"/>
          <w:szCs w:val="28"/>
        </w:rPr>
        <w:t xml:space="preserve"> отдать. Сразу вспоминаю слова одного греческого философа: «Ребёнок учится тому, что видит у себя в дому, а взрослые пример ему». Примером для детей в детском саду может быть только хороший педагог, воспитатель. Я хочу  стать хорошим воспитателем, чтобы мною гордились мои родные, чтобы меня уважали и любили дети. Сократ говорил, что все профессии от людей и только три от Бога: Педагог, Судья и Врач. Я считаю, что хороший воспитатель объединяет в себе эти три профессии. Ведь воспитатель – это врач, для которого главный закон: «Не навреди!» Без приборов и инструментов мы наблюдаем за душевным здоровьем наших детей. Без лекарств и уколов лечим словом, вниманием, улыбкой, своей добротой. Воспитатель – это мудрый судья, невольно оказавшийся в центре конфликта, как настоящий миротворец сглаживает противоречия, чтобы прийти к гармонии. Он, как Фемида, на весах правосудия, взвешивает добро и зло, поступки и действия, но не карает, а старается предупредить. Воспитател</w:t>
      </w:r>
      <w:proofErr w:type="gramStart"/>
      <w:r w:rsidRPr="0013510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3510B">
        <w:rPr>
          <w:rFonts w:ascii="Times New Roman" w:hAnsi="Times New Roman" w:cs="Times New Roman"/>
          <w:sz w:val="28"/>
          <w:szCs w:val="28"/>
        </w:rPr>
        <w:t xml:space="preserve"> это просто хороший человек, который любит детей. Кто из вас не жалел о том возрасте, когда улыбка не сходит с уст, когда душа наслаждается постоянно миром</w:t>
      </w:r>
      <w:r w:rsidRPr="0013510B">
        <w:rPr>
          <w:rFonts w:ascii="Times New Roman" w:hAnsi="Times New Roman" w:cs="Times New Roman"/>
          <w:b/>
          <w:sz w:val="28"/>
          <w:szCs w:val="28"/>
        </w:rPr>
        <w:t>?</w:t>
      </w:r>
      <w:r w:rsidRPr="0013510B">
        <w:rPr>
          <w:rFonts w:ascii="Times New Roman" w:hAnsi="Times New Roman" w:cs="Times New Roman"/>
          <w:sz w:val="28"/>
          <w:szCs w:val="28"/>
        </w:rPr>
        <w:t>»</w:t>
      </w:r>
      <w:r w:rsidRPr="00135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EC7" w:rsidRPr="0013510B" w:rsidRDefault="004F1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задача для меня - идти вперед, осваивая инновационные технологии, нетрадиционные методы, но и не забывая доброе старое. Мне необходимо наполняться знаниями, чтобы удовлетворять любознательность современного ребенка. Я развиваю у себя такие качества современного воспитателя, как терпеливость, доброжелательность. Ведь мне приходится работать не только с детьми, но и с родителями. Для меня родители - единомышленники, друзья и помощники. Вместе делаем одно дело - воспитываем детей. Необходимо научиться уважать родителей, считаться с их мнением, даже если оно расходится с представлениями воспитателя о </w:t>
      </w: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педагогике. Я должна идти в ногу со временем, иначе, на мой взгляд, я буду не интересным и скучным педагогом для своих «непосед».</w:t>
      </w:r>
    </w:p>
    <w:p w:rsidR="004F1CAD" w:rsidRPr="0013510B" w:rsidRDefault="004F1C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чем же заключается моя педагогическая формула счастья? Мой ответ прост - я готова быть для своих детишек тем, воспитателем, при воспоминании о котором, у ребёнка, а со временем уже взрослого состоявшегося человека - просветлеет лицо, подобреют глаза и он своим детям с теплотой и любовью расскажет о своей первой воспитательнице. </w:t>
      </w:r>
    </w:p>
    <w:p w:rsidR="006855AF" w:rsidRPr="0013510B" w:rsidRDefault="000C34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 эссе я хочу закончить стихотворением</w:t>
      </w:r>
      <w:r w:rsidR="006855AF" w:rsidRPr="0013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собственного сочинения.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добавлю немного чудес… 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свой педагогический стих.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Вас не обрушится горе утрат</w:t>
      </w: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тяжелый момент 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на помощь спешит.</w:t>
      </w:r>
    </w:p>
    <w:p w:rsidR="00BE4CF5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мрачно вокруг он всегда </w:t>
      </w:r>
      <w:r w:rsidR="00BE4CF5"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подбодрит…</w:t>
      </w:r>
    </w:p>
    <w:p w:rsidR="00BE4CF5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и душа от обид, не болит,</w:t>
      </w:r>
    </w:p>
    <w:p w:rsidR="00BE4CF5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свет излучает,</w:t>
      </w:r>
    </w:p>
    <w:p w:rsidR="00BE4CF5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солнце душа воспитателя!</w:t>
      </w:r>
    </w:p>
    <w:p w:rsidR="00BE4CF5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Понимание, нежность, тепло и заботу,</w:t>
      </w:r>
    </w:p>
    <w:p w:rsidR="006855AF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Подарить ему не забудьте! </w:t>
      </w:r>
    </w:p>
    <w:p w:rsidR="00BE4CF5" w:rsidRPr="0013510B" w:rsidRDefault="00BE4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это Господь добром нагродит!</w:t>
      </w:r>
    </w:p>
    <w:p w:rsidR="006855AF" w:rsidRPr="0013510B" w:rsidRDefault="006855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5AF" w:rsidRPr="004F1CAD" w:rsidRDefault="006855AF">
      <w:pPr>
        <w:rPr>
          <w:rFonts w:ascii="Times New Roman" w:hAnsi="Times New Roman" w:cs="Times New Roman"/>
          <w:sz w:val="28"/>
          <w:szCs w:val="28"/>
        </w:rPr>
      </w:pPr>
    </w:p>
    <w:sectPr w:rsidR="006855AF" w:rsidRPr="004F1CAD" w:rsidSect="0073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2035"/>
    <w:multiLevelType w:val="multilevel"/>
    <w:tmpl w:val="79F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3"/>
    <w:rsid w:val="000C3467"/>
    <w:rsid w:val="000C7014"/>
    <w:rsid w:val="0013510B"/>
    <w:rsid w:val="00497C86"/>
    <w:rsid w:val="004F1CAD"/>
    <w:rsid w:val="00521789"/>
    <w:rsid w:val="005D4089"/>
    <w:rsid w:val="0063557E"/>
    <w:rsid w:val="006855AF"/>
    <w:rsid w:val="00735732"/>
    <w:rsid w:val="00737A8A"/>
    <w:rsid w:val="00931EEA"/>
    <w:rsid w:val="00BE4CF5"/>
    <w:rsid w:val="00CC7653"/>
    <w:rsid w:val="00E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VovandoR</dc:creator>
  <cp:lastModifiedBy>VovandoR</cp:lastModifiedBy>
  <cp:revision>16</cp:revision>
  <cp:lastPrinted>2020-01-20T13:46:00Z</cp:lastPrinted>
  <dcterms:created xsi:type="dcterms:W3CDTF">2020-01-11T14:59:00Z</dcterms:created>
  <dcterms:modified xsi:type="dcterms:W3CDTF">2020-01-20T13:47:00Z</dcterms:modified>
</cp:coreProperties>
</file>