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D6" w:rsidRPr="00D40E9D" w:rsidRDefault="00D40E9D" w:rsidP="00866B3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ПДД «Путешествие с Дядей Степой»</w:t>
      </w:r>
    </w:p>
    <w:p w:rsidR="00D40E9D" w:rsidRDefault="00D40E9D" w:rsidP="00D40E9D">
      <w:pPr>
        <w:spacing w:after="0"/>
        <w:ind w:right="-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40E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Составила Храбрых Ю. Г. МАДОУ ДС «Калинка» 2020</w:t>
      </w:r>
    </w:p>
    <w:p w:rsidR="009C61C4" w:rsidRPr="009C61C4" w:rsidRDefault="009C61C4" w:rsidP="00D40E9D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старшая и подготовительная группы</w:t>
      </w:r>
    </w:p>
    <w:p w:rsidR="00A738D6" w:rsidRPr="00866B32" w:rsidRDefault="00A738D6" w:rsidP="00866B32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В городских условиях особенно важно уделить особое внимание безопасности ребенка на дороге, научить и объяснить основные правила дорожного движения. Поэтому в старшей группе детского сада систематически проводятся занятия по изучению правил дорожного движения. Надеемся, что для вас эта информация будет полезной, и вы сможете самостоятельно заниматься с вашим ребенком дома.</w:t>
      </w:r>
    </w:p>
    <w:p w:rsidR="00C25A28" w:rsidRPr="00866B32" w:rsidRDefault="00C25A28" w:rsidP="00866B3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601B6" w:rsidRPr="00866B32" w:rsidRDefault="00C74BF5" w:rsidP="00866B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 ОБЛАСТЬ:</w:t>
      </w:r>
      <w:r w:rsidR="001601B6" w:rsidRPr="0086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«Безопасность», «Коммуникация», «Музыка», «Социализация», «Чтение художественной литературы».</w:t>
      </w:r>
    </w:p>
    <w:p w:rsidR="001601B6" w:rsidRPr="00866B32" w:rsidRDefault="001601B6" w:rsidP="00866B3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866B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продолжать закреплять знания детей о правилах дорожного движения, о светофоре, о том, что светофоры управляют движением транспорта и пешеходов на улицах и дорогах; воспитывать культуру поведения детей на улицах и дорогах; развивать память, мышление, связную речь.</w:t>
      </w:r>
    </w:p>
    <w:p w:rsidR="001601B6" w:rsidRPr="00866B32" w:rsidRDefault="001601B6" w:rsidP="00866B3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66B3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ОСНОВНЫЕ  ЗАДАЧИ  ПРОВЕДЕНИЯ  ЗАНЯТИЯ:</w:t>
      </w:r>
    </w:p>
    <w:p w:rsidR="001601B6" w:rsidRPr="00866B32" w:rsidRDefault="001601B6" w:rsidP="00866B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Образовательная:</w:t>
      </w:r>
      <w:r w:rsidRPr="0086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представления детей о назначении светофора, его сигналах, о том, что улицу переходят в специальных местах и только на зеленый сигнал светофора. Учить детей внимательно слушать взрослого и друг друга; отвечать на вопросы. В играх учить действовать в соответствии с правилами, действовать по сигналу</w:t>
      </w:r>
      <w:proofErr w:type="gramStart"/>
      <w:r w:rsidRPr="00866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6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866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пособствовать развитию осторожности, осмотрительности на дорогах, воспитывать внимание, сосредоточенность.</w:t>
      </w:r>
    </w:p>
    <w:p w:rsidR="001601B6" w:rsidRPr="00866B32" w:rsidRDefault="001601B6" w:rsidP="00866B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B6" w:rsidRPr="00866B32" w:rsidRDefault="001601B6" w:rsidP="00866B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Развивающая:</w:t>
      </w:r>
      <w:r w:rsidRPr="0086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навыки связной речи, внимание, память, сообразительность. Уточнить представления детей об улице, дороге.</w:t>
      </w:r>
    </w:p>
    <w:p w:rsidR="001601B6" w:rsidRPr="00866B32" w:rsidRDefault="001601B6" w:rsidP="00866B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Воспитательная:</w:t>
      </w:r>
      <w:r w:rsidRPr="0086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чувство уважения к себе, к окружающим людям – пешеходам, к водителям.</w:t>
      </w:r>
    </w:p>
    <w:p w:rsidR="001601B6" w:rsidRPr="00866B32" w:rsidRDefault="001601B6" w:rsidP="00866B3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866B32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МАТЕРИАЛ:</w:t>
      </w:r>
      <w:r w:rsidRPr="00866B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светофор, иллюстрации, удостоверения, шкатулка, пять ключей, конфеты, магнитная доска «Перекресток».</w:t>
      </w:r>
      <w:proofErr w:type="gramEnd"/>
    </w:p>
    <w:p w:rsidR="00C74BF5" w:rsidRPr="00866B32" w:rsidRDefault="00C74BF5" w:rsidP="00866B32">
      <w:pPr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738D6" w:rsidRPr="00866B32" w:rsidRDefault="0036177B" w:rsidP="00866B32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6B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</w:t>
      </w:r>
      <w:r w:rsidR="00C74BF5" w:rsidRPr="00866B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 ЗАНЯТИЯ:</w:t>
      </w:r>
    </w:p>
    <w:p w:rsidR="00613AAF" w:rsidRPr="00866B32" w:rsidRDefault="00613AAF" w:rsidP="00866B32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866B32">
        <w:rPr>
          <w:i/>
          <w:sz w:val="28"/>
          <w:szCs w:val="28"/>
        </w:rPr>
        <w:t>Дети сидят полукругом на</w:t>
      </w:r>
      <w:r w:rsidR="000F703D" w:rsidRPr="00866B32">
        <w:rPr>
          <w:i/>
          <w:sz w:val="28"/>
          <w:szCs w:val="28"/>
        </w:rPr>
        <w:t xml:space="preserve"> стульчиках в музыкальном зале.</w:t>
      </w:r>
    </w:p>
    <w:p w:rsidR="00613AAF" w:rsidRPr="00866B32" w:rsidRDefault="000F703D" w:rsidP="00866B3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6B32">
        <w:rPr>
          <w:sz w:val="28"/>
          <w:szCs w:val="28"/>
        </w:rPr>
        <w:t xml:space="preserve">В зал </w:t>
      </w:r>
      <w:r w:rsidR="00613AAF" w:rsidRPr="00866B32">
        <w:rPr>
          <w:sz w:val="28"/>
          <w:szCs w:val="28"/>
        </w:rPr>
        <w:t>входит персонаж сказочного героя Дядя Степа.</w:t>
      </w:r>
    </w:p>
    <w:p w:rsidR="00C523C3" w:rsidRPr="00866B32" w:rsidRDefault="00C523C3" w:rsidP="00866B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Дядя Степа:</w:t>
      </w:r>
      <w:r w:rsidRPr="00866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 Здравствуйте, ребята!</w:t>
      </w:r>
    </w:p>
    <w:p w:rsidR="00C523C3" w:rsidRPr="00866B32" w:rsidRDefault="00C523C3" w:rsidP="00866B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Знаком я детям многих стран</w:t>
      </w:r>
    </w:p>
    <w:p w:rsidR="00C523C3" w:rsidRPr="00866B32" w:rsidRDefault="00C523C3" w:rsidP="00866B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доброй книжке Михалкова.</w:t>
      </w:r>
    </w:p>
    <w:p w:rsidR="00C523C3" w:rsidRPr="00866B32" w:rsidRDefault="00C523C3" w:rsidP="00866B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– дядя Степа, великан,</w:t>
      </w:r>
    </w:p>
    <w:p w:rsidR="00C523C3" w:rsidRPr="00866B32" w:rsidRDefault="00C523C3" w:rsidP="00866B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Высокий я, ну что ж такого?</w:t>
      </w:r>
    </w:p>
    <w:p w:rsidR="00C523C3" w:rsidRPr="00866B32" w:rsidRDefault="00C523C3" w:rsidP="00866B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Я инспектором служу,</w:t>
      </w:r>
    </w:p>
    <w:p w:rsidR="00C523C3" w:rsidRPr="00866B32" w:rsidRDefault="00C523C3" w:rsidP="00866B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порядком я слежу.</w:t>
      </w:r>
    </w:p>
    <w:p w:rsidR="00C523C3" w:rsidRPr="00866B32" w:rsidRDefault="00C523C3" w:rsidP="00866B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машины не спешили,</w:t>
      </w:r>
    </w:p>
    <w:p w:rsidR="00C523C3" w:rsidRPr="00866B32" w:rsidRDefault="00C523C3" w:rsidP="00866B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Шел спокойно пешеход,</w:t>
      </w:r>
    </w:p>
    <w:p w:rsidR="00C523C3" w:rsidRPr="00866B32" w:rsidRDefault="00C523C3" w:rsidP="00866B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стою на перекрестке под наз</w:t>
      </w:r>
      <w:r w:rsidR="00C74BF5" w:rsidRPr="00866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ваньем «Переход</w:t>
      </w:r>
      <w:r w:rsidRPr="00866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5964B6" w:rsidRPr="00866B32" w:rsidRDefault="00A35073" w:rsidP="00866B32">
      <w:pPr>
        <w:spacing w:after="0"/>
        <w:ind w:right="-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C523C3" w:rsidRPr="0086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вас приглашаю </w:t>
      </w:r>
      <w:r w:rsidRPr="0086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 в школу юных пешеходов «Светофорчик»</w:t>
      </w:r>
      <w:r w:rsidR="00A77FA7" w:rsidRPr="0086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изучит и повторить правила дорожного движения и получить Удостоверение Грамотного пешехода</w:t>
      </w:r>
      <w:r w:rsidRPr="0086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4E76" w:rsidRPr="0086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получить это удостоверение нужно открыть шк</w:t>
      </w:r>
      <w:r w:rsidR="001B7E66" w:rsidRPr="0086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атулку, а она закрыта на 5 ключей</w:t>
      </w:r>
      <w:r w:rsidR="00334E76" w:rsidRPr="0086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добудем эти ключи?</w:t>
      </w:r>
      <w:r w:rsidR="0086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4E76" w:rsidRPr="00866B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 боитесь трудностей</w:t>
      </w:r>
      <w:r w:rsidR="000F703D" w:rsidRPr="00866B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? </w:t>
      </w:r>
      <w:r w:rsidR="005964B6" w:rsidRPr="0086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ребята!</w:t>
      </w:r>
    </w:p>
    <w:p w:rsidR="000F703D" w:rsidRPr="00866B32" w:rsidRDefault="000F703D" w:rsidP="00866B32">
      <w:pPr>
        <w:spacing w:after="0"/>
        <w:ind w:right="-1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866B3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Идем змейкой к первой станции </w:t>
      </w:r>
      <w:r w:rsidRPr="00866B32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«Отвечай</w:t>
      </w:r>
      <w:r w:rsidR="00C74BF5" w:rsidRPr="00866B32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-</w:t>
      </w:r>
      <w:r w:rsidRPr="00866B32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ка»</w:t>
      </w:r>
    </w:p>
    <w:p w:rsidR="000F703D" w:rsidRPr="00866B32" w:rsidRDefault="00866B32" w:rsidP="00866B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Дядя Степа:</w:t>
      </w:r>
      <w:r w:rsidRPr="00866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 </w:t>
      </w:r>
      <w:r w:rsidR="000F703D" w:rsidRPr="00866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буду задавать вопросы, а вы все вместе отвечайте: разрешается или запрещается. Итак, думаем, вспоминаем, быстро отвечаем!</w:t>
      </w:r>
    </w:p>
    <w:p w:rsidR="000F703D" w:rsidRPr="00866B32" w:rsidRDefault="000F703D" w:rsidP="00866B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Идти толпой по тротуару…</w:t>
      </w:r>
    </w:p>
    <w:p w:rsidR="000F703D" w:rsidRPr="00866B32" w:rsidRDefault="000F703D" w:rsidP="00866B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Перебегать улицу перед близко идущим транспортом…</w:t>
      </w:r>
    </w:p>
    <w:p w:rsidR="000F703D" w:rsidRPr="00866B32" w:rsidRDefault="000F703D" w:rsidP="00866B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Помогать старикам и старушкам переходить улицу…</w:t>
      </w:r>
    </w:p>
    <w:p w:rsidR="000F703D" w:rsidRPr="00866B32" w:rsidRDefault="000F703D" w:rsidP="00866B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Обходить стоящий транспорт спереди…</w:t>
      </w:r>
    </w:p>
    <w:p w:rsidR="000F703D" w:rsidRPr="00866B32" w:rsidRDefault="000F703D" w:rsidP="00866B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Выбегать на проезжую часть…</w:t>
      </w:r>
    </w:p>
    <w:p w:rsidR="000F703D" w:rsidRPr="00866B32" w:rsidRDefault="000F703D" w:rsidP="00866B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866B3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Уважать правила движения…</w:t>
      </w:r>
    </w:p>
    <w:p w:rsidR="004575C5" w:rsidRPr="00866B32" w:rsidRDefault="004575C5" w:rsidP="00866B32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="00866B32" w:rsidRPr="00866B3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Дядя Степа:</w:t>
      </w:r>
      <w:r w:rsidR="00866B32" w:rsidRPr="00866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 </w:t>
      </w:r>
      <w:r w:rsidRPr="00866B3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 задание, отвечать подробно, не спеша, хорошо продумывать ситуацию. </w:t>
      </w:r>
      <w:r w:rsidR="00866B32" w:rsidRPr="00866B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внимательно слушают предложенную ситуацию, и по очереди отвечают на вопросы.</w:t>
      </w:r>
    </w:p>
    <w:p w:rsidR="004575C5" w:rsidRPr="00866B32" w:rsidRDefault="004575C5" w:rsidP="00866B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переходишь улицу в положенном месте на зеленый сигнал светофора, но когда ты оказался на середине, загорелся желтый свет. Что ты будешь делать? Покажи и расскажи. </w:t>
      </w:r>
    </w:p>
    <w:p w:rsidR="004575C5" w:rsidRPr="00866B32" w:rsidRDefault="004575C5" w:rsidP="00866B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переходишь улицу на зеленый свет, но слышишь сигнальные знаки спецмашины. Что это может быть за машина, и как ты поступишь? Покажи и объясни. </w:t>
      </w:r>
    </w:p>
    <w:p w:rsidR="004575C5" w:rsidRPr="00866B32" w:rsidRDefault="004575C5" w:rsidP="00866B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вышел кататься на санках во двор, а твой друг предлагает пойти на горку, которая находится рядом с дорогой, по которой ездят машины. Как ты поступишь? </w:t>
      </w:r>
    </w:p>
    <w:p w:rsidR="004575C5" w:rsidRPr="00866B32" w:rsidRDefault="004575C5" w:rsidP="00866B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перехода улицы у тебя из рук вырвался воздушный шар. Как ты поступишь? </w:t>
      </w:r>
    </w:p>
    <w:p w:rsidR="000F703D" w:rsidRPr="00866B32" w:rsidRDefault="000F703D" w:rsidP="00866B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6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Молодцы! </w:t>
      </w:r>
      <w:r w:rsidR="00D1224D" w:rsidRPr="00866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Получаем наш первый ключ! </w:t>
      </w:r>
      <w:r w:rsidRPr="00866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теперь в путь с веселой песней! (под музыку дети идут по залу змейкой).</w:t>
      </w:r>
    </w:p>
    <w:p w:rsidR="007C5794" w:rsidRPr="00866B32" w:rsidRDefault="007C5794" w:rsidP="00866B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703D" w:rsidRPr="00866B32" w:rsidRDefault="0036177B" w:rsidP="00866B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866B3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Пере</w:t>
      </w:r>
      <w:r w:rsidR="000F703D" w:rsidRPr="00866B3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ходим ко второй станции </w:t>
      </w:r>
      <w:r w:rsidR="000F703D" w:rsidRPr="00866B32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«Перекресток»</w:t>
      </w:r>
    </w:p>
    <w:p w:rsidR="00004DFF" w:rsidRPr="00866B32" w:rsidRDefault="00004DFF" w:rsidP="00866B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866B3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Подходим к стенду с изображением перекрестка</w:t>
      </w:r>
      <w:r w:rsidRPr="00866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A35073" w:rsidRPr="00866B32" w:rsidRDefault="00866B32" w:rsidP="00866B32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Дядя Степа:</w:t>
      </w:r>
      <w:r w:rsidRPr="00866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 </w:t>
      </w:r>
      <w:r w:rsidR="00A35073" w:rsidRPr="00866B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улица, по которой мы пойдем в школу. </w:t>
      </w:r>
    </w:p>
    <w:p w:rsidR="00A35073" w:rsidRPr="00866B32" w:rsidRDefault="00A35073" w:rsidP="00866B32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какой свет светофора мы будем переходить дорогу?</w:t>
      </w:r>
    </w:p>
    <w:p w:rsidR="00A35073" w:rsidRPr="00866B32" w:rsidRDefault="00A35073" w:rsidP="00866B32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не будет светофора, а нам надо будет перейти дорогу, что мы будем делать?</w:t>
      </w:r>
    </w:p>
    <w:p w:rsidR="00A35073" w:rsidRPr="00866B32" w:rsidRDefault="005964B6" w:rsidP="00866B32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A77FA7" w:rsidRPr="00866B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показывают</w:t>
      </w:r>
      <w:r w:rsidR="00A35073" w:rsidRPr="00866B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как необходимо переходить дорогу</w:t>
      </w:r>
      <w:r w:rsidR="004575C5" w:rsidRPr="00866B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когда есть светофор и</w:t>
      </w:r>
      <w:r w:rsidR="00A35073" w:rsidRPr="00866B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отсутствии светофора</w:t>
      </w:r>
      <w:proofErr w:type="gramStart"/>
      <w:r w:rsidR="00A35073" w:rsidRPr="00866B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4575C5" w:rsidRPr="00866B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gramEnd"/>
      <w:r w:rsidR="004575C5" w:rsidRPr="00866B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знать мнение детей, все ли согласны</w:t>
      </w:r>
      <w:r w:rsidRPr="00866B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624E25" w:rsidRPr="00866B32" w:rsidRDefault="005964B6" w:rsidP="00866B32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Дядя Степа:</w:t>
      </w:r>
      <w:r w:rsidRPr="0086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24D" w:rsidRPr="00866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Добыли второй ключ!</w:t>
      </w:r>
      <w:r w:rsidR="0086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E25" w:rsidRPr="00866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передохнуть и сделать небольшое упражнение.</w:t>
      </w:r>
    </w:p>
    <w:p w:rsidR="005964B6" w:rsidRPr="00866B32" w:rsidRDefault="005964B6" w:rsidP="00866B32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866B32">
        <w:rPr>
          <w:b/>
          <w:sz w:val="28"/>
          <w:szCs w:val="28"/>
        </w:rPr>
        <w:t>Физкультминутка:</w:t>
      </w:r>
    </w:p>
    <w:p w:rsidR="005964B6" w:rsidRPr="00866B32" w:rsidRDefault="005964B6" w:rsidP="00866B3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6B32">
        <w:rPr>
          <w:sz w:val="28"/>
          <w:szCs w:val="28"/>
        </w:rPr>
        <w:t>Упражнение «Шину прокололи».</w:t>
      </w:r>
    </w:p>
    <w:p w:rsidR="005964B6" w:rsidRPr="00866B32" w:rsidRDefault="005964B6" w:rsidP="00866B3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866B32">
        <w:rPr>
          <w:sz w:val="28"/>
          <w:szCs w:val="28"/>
        </w:rPr>
        <w:t>Сделать легкий вдох (ощутить ладонью, как «надули воздухом шину») и, выдыхая, показать, как медленно выходит воздух через прокол в шине (со звуком «Ш») .</w:t>
      </w:r>
      <w:proofErr w:type="gramEnd"/>
    </w:p>
    <w:p w:rsidR="004575C5" w:rsidRPr="00866B32" w:rsidRDefault="000F703D" w:rsidP="00866B32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Переходим к третьей станции</w:t>
      </w:r>
      <w:r w:rsidR="00866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56A13" w:rsidRPr="00866B3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«Знак»</w:t>
      </w:r>
    </w:p>
    <w:p w:rsidR="00A12647" w:rsidRPr="00866B32" w:rsidRDefault="00866B32" w:rsidP="00866B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Дядя Степа:</w:t>
      </w:r>
      <w:r w:rsidRPr="00866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 </w:t>
      </w:r>
      <w:r w:rsidR="00A12647" w:rsidRPr="0086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для вас задание. Видите, здесь лежат знаки. Давайте, мы с вами попробуем рассказать о них. Сейчас каждый по очереди выберет себе один дорожный знак и расскажет, что он означает.</w:t>
      </w:r>
    </w:p>
    <w:p w:rsidR="00A12647" w:rsidRPr="00866B32" w:rsidRDefault="00A12647" w:rsidP="00866B32">
      <w:pPr>
        <w:spacing w:after="0"/>
        <w:ind w:right="-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6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Внимание, дети!</w:t>
      </w:r>
    </w:p>
    <w:p w:rsidR="00A12647" w:rsidRPr="00866B32" w:rsidRDefault="00A12647" w:rsidP="00866B32">
      <w:pPr>
        <w:spacing w:after="0"/>
        <w:ind w:right="-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предупреждающий знак. Он ставится возле школы, чтобы водители были осторожными.</w:t>
      </w:r>
    </w:p>
    <w:p w:rsidR="00A12647" w:rsidRPr="00866B32" w:rsidRDefault="00A12647" w:rsidP="00866B32">
      <w:pPr>
        <w:spacing w:after="0"/>
        <w:ind w:right="-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6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Проезд закрыт!</w:t>
      </w:r>
    </w:p>
    <w:p w:rsidR="00A12647" w:rsidRPr="00866B32" w:rsidRDefault="00A12647" w:rsidP="00866B32">
      <w:pPr>
        <w:spacing w:after="0"/>
        <w:ind w:right="-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запрещающий знак. Он ставится в местах, где водителям нельзя проезжать.</w:t>
      </w:r>
    </w:p>
    <w:p w:rsidR="00A12647" w:rsidRPr="00866B32" w:rsidRDefault="00A12647" w:rsidP="00866B32">
      <w:pPr>
        <w:spacing w:after="0"/>
        <w:ind w:right="-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6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Подземный переход.</w:t>
      </w:r>
    </w:p>
    <w:p w:rsidR="00A12647" w:rsidRPr="00866B32" w:rsidRDefault="00A12647" w:rsidP="00866B32">
      <w:pPr>
        <w:spacing w:after="0"/>
        <w:ind w:right="-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разрешающий знак. Он ставится в местах, где люди могут перейти дорогу по специальному переходу (под землей).</w:t>
      </w:r>
    </w:p>
    <w:p w:rsidR="00A12647" w:rsidRPr="00866B32" w:rsidRDefault="00A12647" w:rsidP="00866B32">
      <w:pPr>
        <w:spacing w:after="0"/>
        <w:ind w:right="-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6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Внимание, опасность! </w:t>
      </w:r>
    </w:p>
    <w:p w:rsidR="00A12647" w:rsidRPr="00866B32" w:rsidRDefault="00A12647" w:rsidP="00866B32">
      <w:pPr>
        <w:spacing w:after="0"/>
        <w:ind w:right="-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предупреждающий знак. </w:t>
      </w:r>
    </w:p>
    <w:p w:rsidR="00A12647" w:rsidRPr="00866B32" w:rsidRDefault="00A12647" w:rsidP="00866B32">
      <w:pPr>
        <w:spacing w:after="0"/>
        <w:ind w:right="-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6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Место стоянки. </w:t>
      </w:r>
    </w:p>
    <w:p w:rsidR="00A12647" w:rsidRPr="00866B32" w:rsidRDefault="00A12647" w:rsidP="00866B32">
      <w:pPr>
        <w:spacing w:after="0"/>
        <w:ind w:right="-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разрешающий знак. </w:t>
      </w:r>
    </w:p>
    <w:p w:rsidR="00A12647" w:rsidRPr="00866B32" w:rsidRDefault="00A12647" w:rsidP="00866B32">
      <w:pPr>
        <w:spacing w:after="0"/>
        <w:ind w:right="-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6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Проход закрыт. </w:t>
      </w:r>
    </w:p>
    <w:p w:rsidR="000F703D" w:rsidRPr="00866B32" w:rsidRDefault="00A12647" w:rsidP="00866B32">
      <w:pPr>
        <w:spacing w:after="0"/>
        <w:ind w:right="-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4575C5" w:rsidRPr="0086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запрещающий знак.</w:t>
      </w:r>
    </w:p>
    <w:p w:rsidR="005964B6" w:rsidRPr="00866B32" w:rsidRDefault="005964B6" w:rsidP="00866B32">
      <w:pPr>
        <w:spacing w:after="0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224D" w:rsidRPr="00866B32" w:rsidRDefault="00D1224D" w:rsidP="00866B32">
      <w:pPr>
        <w:spacing w:after="0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Переходим к четвертой станции </w:t>
      </w:r>
      <w:r w:rsidRPr="00866B3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</w:t>
      </w:r>
      <w:r w:rsidR="004575C5" w:rsidRPr="00866B3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Литературная</w:t>
      </w:r>
      <w:r w:rsidRPr="00866B3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</w:p>
    <w:p w:rsidR="00FC55CA" w:rsidRPr="00866B32" w:rsidRDefault="00866B32" w:rsidP="00866B32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Дядя </w:t>
      </w:r>
      <w:proofErr w:type="gramStart"/>
      <w:r w:rsidRPr="00866B3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Степа</w:t>
      </w:r>
      <w:proofErr w:type="gramEnd"/>
      <w:r w:rsidRPr="00866B3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866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="00D1224D" w:rsidRPr="0086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очень хочу послушать </w:t>
      </w:r>
      <w:proofErr w:type="gramStart"/>
      <w:r w:rsidR="00D1224D" w:rsidRPr="00866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="00D1224D" w:rsidRPr="0086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 стихи</w:t>
      </w:r>
      <w:r w:rsidR="005964B6" w:rsidRPr="0086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правила дорожного движения</w:t>
      </w:r>
      <w:r w:rsidR="00D1224D" w:rsidRPr="0086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1224D" w:rsidRPr="00866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рассказывают стихи</w:t>
      </w:r>
      <w:r w:rsidR="00D1224D" w:rsidRPr="00866B3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1224D" w:rsidRPr="00866B32" w:rsidRDefault="0036177B" w:rsidP="00866B32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Дядя Степа:</w:t>
      </w:r>
      <w:r w:rsidR="00D1224D" w:rsidRPr="0086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моло</w:t>
      </w:r>
      <w:r w:rsidR="005964B6" w:rsidRPr="00866B32">
        <w:rPr>
          <w:rFonts w:ascii="Times New Roman" w:eastAsia="Times New Roman" w:hAnsi="Times New Roman" w:cs="Times New Roman"/>
          <w:sz w:val="28"/>
          <w:szCs w:val="28"/>
          <w:lang w:eastAsia="ru-RU"/>
        </w:rPr>
        <w:t>дцы! За это на</w:t>
      </w:r>
      <w:r w:rsidR="00D1224D" w:rsidRPr="00866B32">
        <w:rPr>
          <w:rFonts w:ascii="Times New Roman" w:eastAsia="Times New Roman" w:hAnsi="Times New Roman" w:cs="Times New Roman"/>
          <w:sz w:val="28"/>
          <w:szCs w:val="28"/>
          <w:lang w:eastAsia="ru-RU"/>
        </w:rPr>
        <w:t>м четвертый ключ! Вперед за последним ключом!</w:t>
      </w:r>
    </w:p>
    <w:p w:rsidR="00D1224D" w:rsidRPr="00866B32" w:rsidRDefault="009B2E6F" w:rsidP="00866B32">
      <w:pPr>
        <w:spacing w:after="0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Переходим к пятой станции </w:t>
      </w:r>
      <w:r w:rsidRPr="00866B3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«Игровая</w:t>
      </w:r>
      <w:r w:rsidR="00D1224D" w:rsidRPr="00866B3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</w:p>
    <w:p w:rsidR="007C5794" w:rsidRPr="00866B32" w:rsidRDefault="007C5794" w:rsidP="00866B3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6B32">
        <w:rPr>
          <w:b/>
          <w:sz w:val="28"/>
          <w:szCs w:val="28"/>
        </w:rPr>
        <w:t>Дядя Степа:</w:t>
      </w:r>
      <w:r w:rsidRPr="00866B32">
        <w:rPr>
          <w:sz w:val="28"/>
          <w:szCs w:val="28"/>
        </w:rPr>
        <w:t xml:space="preserve"> У водителей есть водительское удостоверение, чтобы получить такое удостоверение необходимо пройти обучение в автошколе и сдать экзамен. Мы сегодня с вами тоже прошли обучение в школе пешехода. Я предлагаю вам сейчас сдать экзамен и получить удостоверение «Грамотного пешехода». Вы не </w:t>
      </w:r>
      <w:proofErr w:type="gramStart"/>
      <w:r w:rsidRPr="00866B32">
        <w:rPr>
          <w:sz w:val="28"/>
          <w:szCs w:val="28"/>
        </w:rPr>
        <w:t>против</w:t>
      </w:r>
      <w:proofErr w:type="gramEnd"/>
      <w:r w:rsidRPr="00866B32">
        <w:rPr>
          <w:sz w:val="28"/>
          <w:szCs w:val="28"/>
        </w:rPr>
        <w:t>?</w:t>
      </w:r>
    </w:p>
    <w:p w:rsidR="007C5794" w:rsidRPr="00866B32" w:rsidRDefault="007C5794" w:rsidP="00866B3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6B32">
        <w:rPr>
          <w:b/>
          <w:sz w:val="28"/>
          <w:szCs w:val="28"/>
        </w:rPr>
        <w:t>Дети:</w:t>
      </w:r>
      <w:r w:rsidRPr="00866B32">
        <w:rPr>
          <w:sz w:val="28"/>
          <w:szCs w:val="28"/>
        </w:rPr>
        <w:t xml:space="preserve"> Конечно не против!</w:t>
      </w:r>
    </w:p>
    <w:p w:rsidR="005E302F" w:rsidRPr="00866B32" w:rsidRDefault="005E302F" w:rsidP="00866B3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6B32">
        <w:rPr>
          <w:b/>
          <w:sz w:val="28"/>
          <w:szCs w:val="28"/>
        </w:rPr>
        <w:t>Дядя Степа:</w:t>
      </w:r>
      <w:r w:rsidRPr="00866B32">
        <w:rPr>
          <w:sz w:val="28"/>
          <w:szCs w:val="28"/>
        </w:rPr>
        <w:t xml:space="preserve"> Познакомьтесь с </w:t>
      </w:r>
      <w:proofErr w:type="spellStart"/>
      <w:r w:rsidRPr="00866B32">
        <w:rPr>
          <w:sz w:val="28"/>
          <w:szCs w:val="28"/>
        </w:rPr>
        <w:t>Светфорычем</w:t>
      </w:r>
      <w:proofErr w:type="spellEnd"/>
    </w:p>
    <w:p w:rsidR="005E302F" w:rsidRPr="00866B32" w:rsidRDefault="005E302F" w:rsidP="00866B32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866B32">
        <w:rPr>
          <w:i/>
          <w:sz w:val="28"/>
          <w:szCs w:val="28"/>
        </w:rPr>
        <w:t>К детям выходит герой в костюме светофора и проводит игру.</w:t>
      </w:r>
    </w:p>
    <w:p w:rsidR="005964B6" w:rsidRPr="00866B32" w:rsidRDefault="005E302F" w:rsidP="00866B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Светофорыч: </w:t>
      </w:r>
      <w:r w:rsidR="005964B6" w:rsidRPr="00866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Где находится красный свет светофора?</w:t>
      </w:r>
    </w:p>
    <w:p w:rsidR="005964B6" w:rsidRPr="00866B32" w:rsidRDefault="005964B6" w:rsidP="00866B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Дети: Вверху.</w:t>
      </w:r>
    </w:p>
    <w:p w:rsidR="005964B6" w:rsidRPr="00866B32" w:rsidRDefault="005E302F" w:rsidP="00866B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6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Светофорыч: </w:t>
      </w:r>
      <w:r w:rsidR="005964B6" w:rsidRPr="00866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Поднимите руки вверх. </w:t>
      </w:r>
    </w:p>
    <w:p w:rsidR="005964B6" w:rsidRPr="00866B32" w:rsidRDefault="005964B6" w:rsidP="00866B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желтый сигнал </w:t>
      </w:r>
      <w:proofErr w:type="gramStart"/>
      <w:r w:rsidRPr="00866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светофора</w:t>
      </w:r>
      <w:proofErr w:type="gramEnd"/>
      <w:r w:rsidRPr="00866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где расположен?</w:t>
      </w:r>
    </w:p>
    <w:p w:rsidR="005964B6" w:rsidRPr="00866B32" w:rsidRDefault="005964B6" w:rsidP="00866B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Дети: В середине.</w:t>
      </w:r>
    </w:p>
    <w:p w:rsidR="005964B6" w:rsidRPr="00866B32" w:rsidRDefault="005E302F" w:rsidP="00866B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6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Светофорыч: </w:t>
      </w:r>
      <w:r w:rsidR="005964B6" w:rsidRPr="00866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Согните руки на уровне плеч. </w:t>
      </w:r>
    </w:p>
    <w:p w:rsidR="005964B6" w:rsidRPr="00866B32" w:rsidRDefault="005964B6" w:rsidP="00866B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6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на какой сигнал можно переходить улицу? Где он находится? Покажите. </w:t>
      </w:r>
    </w:p>
    <w:p w:rsidR="005964B6" w:rsidRPr="00866B32" w:rsidRDefault="005964B6" w:rsidP="00866B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Сейчас я буду называть цвета светофора, а вы будете показывать.</w:t>
      </w:r>
    </w:p>
    <w:p w:rsidR="005964B6" w:rsidRPr="00866B32" w:rsidRDefault="005964B6" w:rsidP="00866B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6B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Называет цвета, а руками неправильно показывает неправильные движения. Дети не должны попасться на провокацию.</w:t>
      </w:r>
    </w:p>
    <w:p w:rsidR="00613AAF" w:rsidRPr="00866B32" w:rsidRDefault="005E302F" w:rsidP="00866B32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6B3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По окончании игры Светофорыч отдает детям шкатулку и последний ключ. Дядя Степа открывает шкатулку и </w:t>
      </w:r>
      <w:r w:rsidR="00613AAF" w:rsidRPr="00866B32">
        <w:rPr>
          <w:rFonts w:ascii="Times New Roman" w:hAnsi="Times New Roman" w:cs="Times New Roman"/>
          <w:i/>
          <w:sz w:val="28"/>
          <w:szCs w:val="28"/>
        </w:rPr>
        <w:t>выдает каждому ребенку удостоверение «Грамотного пешехода».</w:t>
      </w:r>
      <w:r w:rsidRPr="00866B32">
        <w:rPr>
          <w:rFonts w:ascii="Times New Roman" w:hAnsi="Times New Roman" w:cs="Times New Roman"/>
          <w:i/>
          <w:sz w:val="28"/>
          <w:szCs w:val="28"/>
        </w:rPr>
        <w:t xml:space="preserve"> Хвалит всех. Прощается.</w:t>
      </w:r>
    </w:p>
    <w:p w:rsidR="007C5794" w:rsidRPr="00866B32" w:rsidRDefault="007C5794" w:rsidP="00866B3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7C5794" w:rsidRPr="00866B32" w:rsidSect="0067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A5A"/>
    <w:rsid w:val="00004DFF"/>
    <w:rsid w:val="000F703D"/>
    <w:rsid w:val="001601B6"/>
    <w:rsid w:val="001B7E66"/>
    <w:rsid w:val="001E0B22"/>
    <w:rsid w:val="002146A1"/>
    <w:rsid w:val="002C2A5A"/>
    <w:rsid w:val="00334E76"/>
    <w:rsid w:val="00351E75"/>
    <w:rsid w:val="0036177B"/>
    <w:rsid w:val="003D76CB"/>
    <w:rsid w:val="004575C5"/>
    <w:rsid w:val="004A5E37"/>
    <w:rsid w:val="004B2F3A"/>
    <w:rsid w:val="005964B6"/>
    <w:rsid w:val="005E302F"/>
    <w:rsid w:val="00613AAF"/>
    <w:rsid w:val="00624E25"/>
    <w:rsid w:val="00642F6F"/>
    <w:rsid w:val="00673F0B"/>
    <w:rsid w:val="006929E1"/>
    <w:rsid w:val="007C5794"/>
    <w:rsid w:val="007D428A"/>
    <w:rsid w:val="00842CF5"/>
    <w:rsid w:val="00866B32"/>
    <w:rsid w:val="008F2DE4"/>
    <w:rsid w:val="008F3ECD"/>
    <w:rsid w:val="00925A14"/>
    <w:rsid w:val="00931A06"/>
    <w:rsid w:val="009B2E6F"/>
    <w:rsid w:val="009C61C4"/>
    <w:rsid w:val="009D0505"/>
    <w:rsid w:val="009D33BC"/>
    <w:rsid w:val="00A12647"/>
    <w:rsid w:val="00A17B4D"/>
    <w:rsid w:val="00A35073"/>
    <w:rsid w:val="00A447B8"/>
    <w:rsid w:val="00A738D6"/>
    <w:rsid w:val="00A77FA7"/>
    <w:rsid w:val="00AE796D"/>
    <w:rsid w:val="00B25BE5"/>
    <w:rsid w:val="00B7327C"/>
    <w:rsid w:val="00C25A28"/>
    <w:rsid w:val="00C523C3"/>
    <w:rsid w:val="00C74BF5"/>
    <w:rsid w:val="00C77F6D"/>
    <w:rsid w:val="00C96A09"/>
    <w:rsid w:val="00CA196F"/>
    <w:rsid w:val="00D1224D"/>
    <w:rsid w:val="00D40E9D"/>
    <w:rsid w:val="00E56A13"/>
    <w:rsid w:val="00F8252C"/>
    <w:rsid w:val="00FC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13D0D-E521-4AE1-B4B6-D54C4811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 группа_2</cp:lastModifiedBy>
  <cp:revision>13</cp:revision>
  <dcterms:created xsi:type="dcterms:W3CDTF">2012-11-15T04:58:00Z</dcterms:created>
  <dcterms:modified xsi:type="dcterms:W3CDTF">2020-12-07T06:41:00Z</dcterms:modified>
</cp:coreProperties>
</file>